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3DAB" w14:textId="0213A5B3" w:rsidR="00DE1584" w:rsidRDefault="00A079E0">
      <w:r>
        <w:rPr>
          <w:noProof/>
        </w:rPr>
        <mc:AlternateContent>
          <mc:Choice Requires="wps">
            <w:drawing>
              <wp:inline distT="0" distB="0" distL="0" distR="0" wp14:anchorId="703AC0D1" wp14:editId="1903F92E">
                <wp:extent cx="2340000" cy="3240000"/>
                <wp:effectExtent l="19050" t="19050" r="22225" b="17780"/>
                <wp:docPr id="27" name="Rektangel 27"/>
                <wp:cNvGraphicFramePr/>
                <a:graphic xmlns:a="http://schemas.openxmlformats.org/drawingml/2006/main">
                  <a:graphicData uri="http://schemas.microsoft.com/office/word/2010/wordprocessingShape">
                    <wps:wsp>
                      <wps:cNvSpPr/>
                      <wps:spPr>
                        <a:xfrm>
                          <a:off x="0" y="0"/>
                          <a:ext cx="2340000" cy="3240000"/>
                        </a:xfrm>
                        <a:prstGeom prst="rect">
                          <a:avLst/>
                        </a:prstGeom>
                        <a:solidFill>
                          <a:schemeClr val="accent4">
                            <a:lumMod val="20000"/>
                            <a:lumOff val="80000"/>
                          </a:schemeClr>
                        </a:solidFill>
                        <a:ln w="28575"/>
                      </wps:spPr>
                      <wps:style>
                        <a:lnRef idx="2">
                          <a:schemeClr val="dk1"/>
                        </a:lnRef>
                        <a:fillRef idx="1">
                          <a:schemeClr val="lt1"/>
                        </a:fillRef>
                        <a:effectRef idx="0">
                          <a:schemeClr val="dk1"/>
                        </a:effectRef>
                        <a:fontRef idx="minor">
                          <a:schemeClr val="dk1"/>
                        </a:fontRef>
                      </wps:style>
                      <wps:txbx>
                        <w:txbxContent>
                          <w:p w14:paraId="6111B2C0" w14:textId="77777777" w:rsidR="00A079E0" w:rsidRDefault="00A079E0" w:rsidP="00A079E0">
                            <w:pPr>
                              <w:pStyle w:val="Tittel"/>
                              <w:jc w:val="center"/>
                            </w:pPr>
                            <w:r>
                              <w:rPr>
                                <w:noProof/>
                              </w:rPr>
                              <w:drawing>
                                <wp:inline distT="0" distB="0" distL="0" distR="0" wp14:anchorId="77727E47" wp14:editId="7E63583C">
                                  <wp:extent cx="429371" cy="539912"/>
                                  <wp:effectExtent l="0" t="0" r="889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7F034910" w14:textId="77777777" w:rsidR="00A079E0" w:rsidRDefault="00A079E0" w:rsidP="00A079E0">
                            <w:pPr>
                              <w:pStyle w:val="Tittel"/>
                              <w:jc w:val="center"/>
                            </w:pPr>
                            <w:r>
                              <w:t>Barneleir midt</w:t>
                            </w:r>
                          </w:p>
                          <w:p w14:paraId="3C16D86F" w14:textId="7720540A" w:rsidR="00A079E0" w:rsidRDefault="00A079E0" w:rsidP="00A079E0">
                            <w:pPr>
                              <w:jc w:val="center"/>
                              <w:rPr>
                                <w:b/>
                                <w:bCs/>
                                <w:sz w:val="32"/>
                                <w:szCs w:val="32"/>
                              </w:rPr>
                            </w:pPr>
                            <w:r w:rsidRPr="00A079E0">
                              <w:rPr>
                                <w:b/>
                                <w:bCs/>
                                <w:sz w:val="32"/>
                                <w:szCs w:val="32"/>
                              </w:rPr>
                              <w:t>Gul</w:t>
                            </w:r>
                          </w:p>
                          <w:p w14:paraId="071D5201" w14:textId="77777777" w:rsidR="00A079E0" w:rsidRPr="00A079E0" w:rsidRDefault="00A079E0" w:rsidP="00A079E0">
                            <w:pPr>
                              <w:jc w:val="center"/>
                              <w:rPr>
                                <w:sz w:val="72"/>
                                <w:szCs w:val="72"/>
                              </w:rPr>
                            </w:pPr>
                            <w:r>
                              <w:rPr>
                                <w:sz w:val="72"/>
                                <w:szCs w:val="72"/>
                              </w:rPr>
                              <w:t>Johannes</w:t>
                            </w:r>
                          </w:p>
                          <w:p w14:paraId="0ADFAA49" w14:textId="77777777" w:rsidR="00A079E0" w:rsidRDefault="00A079E0" w:rsidP="00A079E0">
                            <w:pPr>
                              <w:jc w:val="center"/>
                            </w:pPr>
                            <w:r>
                              <w:t>Deltaker / Leder</w:t>
                            </w:r>
                          </w:p>
                          <w:p w14:paraId="419475A8" w14:textId="77777777" w:rsidR="00A079E0" w:rsidRDefault="00A079E0" w:rsidP="00A079E0">
                            <w:pPr>
                              <w:jc w:val="center"/>
                            </w:pPr>
                            <w:r>
                              <w:t>21.-26. juni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3AC0D1" id="Rektangel 27" o:spid="_x0000_s1026"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" fillcolor="#fff2cc [663]" strokecolor="black [3200]" strokeweight="2.25pt">
                <v:textbox>
                  <w:txbxContent>
                    <w:p w14:paraId="6111B2C0" w14:textId="77777777" w:rsidR="00A079E0" w:rsidRDefault="00A079E0" w:rsidP="00A079E0">
                      <w:pPr>
                        <w:pStyle w:val="Tittel"/>
                        <w:jc w:val="center"/>
                      </w:pPr>
                      <w:r>
                        <w:rPr>
                          <w:noProof/>
                        </w:rPr>
                        <w:drawing>
                          <wp:inline distT="0" distB="0" distL="0" distR="0" wp14:anchorId="77727E47" wp14:editId="7E63583C">
                            <wp:extent cx="429371" cy="539912"/>
                            <wp:effectExtent l="0" t="0" r="889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7F034910" w14:textId="77777777" w:rsidR="00A079E0" w:rsidRDefault="00A079E0" w:rsidP="00A079E0">
                      <w:pPr>
                        <w:pStyle w:val="Tittel"/>
                        <w:jc w:val="center"/>
                      </w:pPr>
                      <w:r>
                        <w:t>Barneleir midt</w:t>
                      </w:r>
                    </w:p>
                    <w:p w14:paraId="3C16D86F" w14:textId="7720540A" w:rsidR="00A079E0" w:rsidRDefault="00A079E0" w:rsidP="00A079E0">
                      <w:pPr>
                        <w:jc w:val="center"/>
                        <w:rPr>
                          <w:b/>
                          <w:bCs/>
                          <w:sz w:val="32"/>
                          <w:szCs w:val="32"/>
                        </w:rPr>
                      </w:pPr>
                      <w:r w:rsidRPr="00A079E0">
                        <w:rPr>
                          <w:b/>
                          <w:bCs/>
                          <w:sz w:val="32"/>
                          <w:szCs w:val="32"/>
                        </w:rPr>
                        <w:t>Gul</w:t>
                      </w:r>
                    </w:p>
                    <w:p w14:paraId="071D5201" w14:textId="77777777" w:rsidR="00A079E0" w:rsidRPr="00A079E0" w:rsidRDefault="00A079E0" w:rsidP="00A079E0">
                      <w:pPr>
                        <w:jc w:val="center"/>
                        <w:rPr>
                          <w:sz w:val="72"/>
                          <w:szCs w:val="72"/>
                        </w:rPr>
                      </w:pPr>
                      <w:r>
                        <w:rPr>
                          <w:sz w:val="72"/>
                          <w:szCs w:val="72"/>
                        </w:rPr>
                        <w:t>Johannes</w:t>
                      </w:r>
                    </w:p>
                    <w:p w14:paraId="0ADFAA49" w14:textId="77777777" w:rsidR="00A079E0" w:rsidRDefault="00A079E0" w:rsidP="00A079E0">
                      <w:pPr>
                        <w:jc w:val="center"/>
                      </w:pPr>
                      <w:r>
                        <w:t>Deltaker / Leder</w:t>
                      </w:r>
                    </w:p>
                    <w:p w14:paraId="419475A8" w14:textId="77777777" w:rsidR="00A079E0" w:rsidRDefault="00A079E0" w:rsidP="00A079E0">
                      <w:pPr>
                        <w:jc w:val="center"/>
                      </w:pPr>
                      <w:r>
                        <w:t>21.-26. juni 2020</w:t>
                      </w:r>
                    </w:p>
                  </w:txbxContent>
                </v:textbox>
                <w10:anchorlock/>
              </v:rect>
            </w:pict>
          </mc:Fallback>
        </mc:AlternateContent>
      </w:r>
      <w:r w:rsidR="00BA40BD">
        <w:rPr>
          <w:noProof/>
        </w:rPr>
        <mc:AlternateContent>
          <mc:Choice Requires="wps">
            <w:drawing>
              <wp:inline distT="0" distB="0" distL="0" distR="0" wp14:anchorId="2596BB70" wp14:editId="22A18816">
                <wp:extent cx="2340000" cy="3240000"/>
                <wp:effectExtent l="19050" t="19050" r="22225" b="17780"/>
                <wp:docPr id="29" name="Rektangel 29"/>
                <wp:cNvGraphicFramePr/>
                <a:graphic xmlns:a="http://schemas.openxmlformats.org/drawingml/2006/main">
                  <a:graphicData uri="http://schemas.microsoft.com/office/word/2010/wordprocessingShape">
                    <wps:wsp>
                      <wps:cNvSpPr/>
                      <wps:spPr>
                        <a:xfrm>
                          <a:off x="0" y="0"/>
                          <a:ext cx="2340000" cy="3240000"/>
                        </a:xfrm>
                        <a:prstGeom prst="rect">
                          <a:avLst/>
                        </a:prstGeom>
                        <a:solidFill>
                          <a:srgbClr val="FFCDFF"/>
                        </a:solidFill>
                        <a:ln w="28575"/>
                      </wps:spPr>
                      <wps:style>
                        <a:lnRef idx="2">
                          <a:schemeClr val="dk1"/>
                        </a:lnRef>
                        <a:fillRef idx="1">
                          <a:schemeClr val="lt1"/>
                        </a:fillRef>
                        <a:effectRef idx="0">
                          <a:schemeClr val="dk1"/>
                        </a:effectRef>
                        <a:fontRef idx="minor">
                          <a:schemeClr val="dk1"/>
                        </a:fontRef>
                      </wps:style>
                      <wps:txbx>
                        <w:txbxContent>
                          <w:p w14:paraId="1B01BBCE" w14:textId="77777777" w:rsidR="00BA40BD" w:rsidRDefault="00BA40BD" w:rsidP="00BA40BD">
                            <w:pPr>
                              <w:pStyle w:val="Tittel"/>
                              <w:jc w:val="center"/>
                            </w:pPr>
                            <w:r>
                              <w:rPr>
                                <w:noProof/>
                              </w:rPr>
                              <w:drawing>
                                <wp:inline distT="0" distB="0" distL="0" distR="0" wp14:anchorId="3A5D2D33" wp14:editId="239BC875">
                                  <wp:extent cx="429371" cy="539912"/>
                                  <wp:effectExtent l="0" t="0" r="889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2C8E9FB7" w14:textId="77777777" w:rsidR="00BA40BD" w:rsidRDefault="00BA40BD" w:rsidP="00BA40BD">
                            <w:pPr>
                              <w:pStyle w:val="Tittel"/>
                              <w:jc w:val="center"/>
                            </w:pPr>
                            <w:r>
                              <w:t>Barneleir midt</w:t>
                            </w:r>
                          </w:p>
                          <w:p w14:paraId="7691FF47" w14:textId="29B96E98" w:rsidR="00BA40BD" w:rsidRDefault="00BA40BD" w:rsidP="00BA40BD">
                            <w:pPr>
                              <w:jc w:val="center"/>
                              <w:rPr>
                                <w:b/>
                                <w:bCs/>
                                <w:sz w:val="32"/>
                                <w:szCs w:val="32"/>
                              </w:rPr>
                            </w:pPr>
                            <w:r>
                              <w:rPr>
                                <w:b/>
                                <w:bCs/>
                                <w:sz w:val="32"/>
                                <w:szCs w:val="32"/>
                              </w:rPr>
                              <w:t>Rosa</w:t>
                            </w:r>
                          </w:p>
                          <w:p w14:paraId="59FB31CA" w14:textId="306F481F" w:rsidR="00BA40BD" w:rsidRPr="00A079E0" w:rsidRDefault="00BA40BD" w:rsidP="00BA40BD">
                            <w:pPr>
                              <w:jc w:val="center"/>
                              <w:rPr>
                                <w:sz w:val="72"/>
                                <w:szCs w:val="72"/>
                              </w:rPr>
                            </w:pPr>
                            <w:r>
                              <w:rPr>
                                <w:sz w:val="72"/>
                                <w:szCs w:val="72"/>
                              </w:rPr>
                              <w:t>Albert</w:t>
                            </w:r>
                          </w:p>
                          <w:p w14:paraId="14B1FAE9" w14:textId="77777777" w:rsidR="00BA40BD" w:rsidRDefault="00BA40BD" w:rsidP="00BA40BD">
                            <w:pPr>
                              <w:jc w:val="center"/>
                            </w:pPr>
                            <w:r>
                              <w:t>Deltaker / Leder</w:t>
                            </w:r>
                          </w:p>
                          <w:p w14:paraId="0AF37F09" w14:textId="77777777" w:rsidR="00BA40BD" w:rsidRDefault="00BA40BD" w:rsidP="00BA40BD">
                            <w:pPr>
                              <w:jc w:val="center"/>
                            </w:pPr>
                            <w:r>
                              <w:t>21.-26. juni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96BB70" id="Rektangel 29" o:spid="_x0000_s1027"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" fillcolor="#ffcdff" strokecolor="black [3200]" strokeweight="2.25pt">
                <v:textbox>
                  <w:txbxContent>
                    <w:p w14:paraId="1B01BBCE" w14:textId="77777777" w:rsidR="00BA40BD" w:rsidRDefault="00BA40BD" w:rsidP="00BA40BD">
                      <w:pPr>
                        <w:pStyle w:val="Tittel"/>
                        <w:jc w:val="center"/>
                      </w:pPr>
                      <w:r>
                        <w:rPr>
                          <w:noProof/>
                        </w:rPr>
                        <w:drawing>
                          <wp:inline distT="0" distB="0" distL="0" distR="0" wp14:anchorId="3A5D2D33" wp14:editId="239BC875">
                            <wp:extent cx="429371" cy="539912"/>
                            <wp:effectExtent l="0" t="0" r="889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2C8E9FB7" w14:textId="77777777" w:rsidR="00BA40BD" w:rsidRDefault="00BA40BD" w:rsidP="00BA40BD">
                      <w:pPr>
                        <w:pStyle w:val="Tittel"/>
                        <w:jc w:val="center"/>
                      </w:pPr>
                      <w:r>
                        <w:t>Barneleir midt</w:t>
                      </w:r>
                    </w:p>
                    <w:p w14:paraId="7691FF47" w14:textId="29B96E98" w:rsidR="00BA40BD" w:rsidRDefault="00BA40BD" w:rsidP="00BA40BD">
                      <w:pPr>
                        <w:jc w:val="center"/>
                        <w:rPr>
                          <w:b/>
                          <w:bCs/>
                          <w:sz w:val="32"/>
                          <w:szCs w:val="32"/>
                        </w:rPr>
                      </w:pPr>
                      <w:r>
                        <w:rPr>
                          <w:b/>
                          <w:bCs/>
                          <w:sz w:val="32"/>
                          <w:szCs w:val="32"/>
                        </w:rPr>
                        <w:t>Rosa</w:t>
                      </w:r>
                    </w:p>
                    <w:p w14:paraId="59FB31CA" w14:textId="306F481F" w:rsidR="00BA40BD" w:rsidRPr="00A079E0" w:rsidRDefault="00BA40BD" w:rsidP="00BA40BD">
                      <w:pPr>
                        <w:jc w:val="center"/>
                        <w:rPr>
                          <w:sz w:val="72"/>
                          <w:szCs w:val="72"/>
                        </w:rPr>
                      </w:pPr>
                      <w:r>
                        <w:rPr>
                          <w:sz w:val="72"/>
                          <w:szCs w:val="72"/>
                        </w:rPr>
                        <w:t>Albert</w:t>
                      </w:r>
                    </w:p>
                    <w:p w14:paraId="14B1FAE9" w14:textId="77777777" w:rsidR="00BA40BD" w:rsidRDefault="00BA40BD" w:rsidP="00BA40BD">
                      <w:pPr>
                        <w:jc w:val="center"/>
                      </w:pPr>
                      <w:r>
                        <w:t>Deltaker / Leder</w:t>
                      </w:r>
                    </w:p>
                    <w:p w14:paraId="0AF37F09" w14:textId="77777777" w:rsidR="00BA40BD" w:rsidRDefault="00BA40BD" w:rsidP="00BA40BD">
                      <w:pPr>
                        <w:jc w:val="center"/>
                      </w:pPr>
                      <w:r>
                        <w:t>21.-26. juni 2020</w:t>
                      </w:r>
                    </w:p>
                  </w:txbxContent>
                </v:textbox>
                <w10:anchorlock/>
              </v:rect>
            </w:pict>
          </mc:Fallback>
        </mc:AlternateContent>
      </w:r>
      <w:r w:rsidR="00BA40BD">
        <w:rPr>
          <w:noProof/>
        </w:rPr>
        <mc:AlternateContent>
          <mc:Choice Requires="wps">
            <w:drawing>
              <wp:inline distT="0" distB="0" distL="0" distR="0" wp14:anchorId="687D0529" wp14:editId="0CD1D5A8">
                <wp:extent cx="2340000" cy="3240000"/>
                <wp:effectExtent l="19050" t="19050" r="22225" b="17780"/>
                <wp:docPr id="31" name="Rektangel 31"/>
                <wp:cNvGraphicFramePr/>
                <a:graphic xmlns:a="http://schemas.openxmlformats.org/drawingml/2006/main">
                  <a:graphicData uri="http://schemas.microsoft.com/office/word/2010/wordprocessingShape">
                    <wps:wsp>
                      <wps:cNvSpPr/>
                      <wps:spPr>
                        <a:xfrm>
                          <a:off x="0" y="0"/>
                          <a:ext cx="2340000" cy="3240000"/>
                        </a:xfrm>
                        <a:prstGeom prst="rect">
                          <a:avLst/>
                        </a:prstGeom>
                        <a:solidFill>
                          <a:schemeClr val="accent6">
                            <a:lumMod val="40000"/>
                            <a:lumOff val="60000"/>
                          </a:schemeClr>
                        </a:solidFill>
                        <a:ln w="28575"/>
                      </wps:spPr>
                      <wps:style>
                        <a:lnRef idx="2">
                          <a:schemeClr val="dk1"/>
                        </a:lnRef>
                        <a:fillRef idx="1">
                          <a:schemeClr val="lt1"/>
                        </a:fillRef>
                        <a:effectRef idx="0">
                          <a:schemeClr val="dk1"/>
                        </a:effectRef>
                        <a:fontRef idx="minor">
                          <a:schemeClr val="dk1"/>
                        </a:fontRef>
                      </wps:style>
                      <wps:txbx>
                        <w:txbxContent>
                          <w:p w14:paraId="29EE8A03" w14:textId="77777777" w:rsidR="00BA40BD" w:rsidRDefault="00BA40BD" w:rsidP="00BA40BD">
                            <w:pPr>
                              <w:pStyle w:val="Tittel"/>
                              <w:jc w:val="center"/>
                            </w:pPr>
                            <w:r>
                              <w:rPr>
                                <w:noProof/>
                              </w:rPr>
                              <w:drawing>
                                <wp:inline distT="0" distB="0" distL="0" distR="0" wp14:anchorId="7DE2AA2A" wp14:editId="7BA717F2">
                                  <wp:extent cx="429371" cy="539912"/>
                                  <wp:effectExtent l="0" t="0" r="889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3F315CA6" w14:textId="77777777" w:rsidR="00BA40BD" w:rsidRDefault="00BA40BD" w:rsidP="00BA40BD">
                            <w:pPr>
                              <w:pStyle w:val="Tittel"/>
                              <w:jc w:val="center"/>
                            </w:pPr>
                            <w:r>
                              <w:t>Barneleir midt</w:t>
                            </w:r>
                          </w:p>
                          <w:p w14:paraId="63BC11B0" w14:textId="49D47BB5" w:rsidR="00BA40BD" w:rsidRDefault="00BA40BD" w:rsidP="00BA40BD">
                            <w:pPr>
                              <w:jc w:val="center"/>
                              <w:rPr>
                                <w:b/>
                                <w:bCs/>
                                <w:sz w:val="32"/>
                                <w:szCs w:val="32"/>
                              </w:rPr>
                            </w:pPr>
                            <w:r>
                              <w:rPr>
                                <w:b/>
                                <w:bCs/>
                                <w:sz w:val="32"/>
                                <w:szCs w:val="32"/>
                              </w:rPr>
                              <w:t>Grønn</w:t>
                            </w:r>
                          </w:p>
                          <w:p w14:paraId="40FF6E6B" w14:textId="33C11E36" w:rsidR="00BA40BD" w:rsidRPr="00A079E0" w:rsidRDefault="00BA40BD" w:rsidP="00BA40BD">
                            <w:pPr>
                              <w:jc w:val="center"/>
                              <w:rPr>
                                <w:sz w:val="72"/>
                                <w:szCs w:val="72"/>
                              </w:rPr>
                            </w:pPr>
                            <w:r>
                              <w:rPr>
                                <w:sz w:val="72"/>
                                <w:szCs w:val="72"/>
                              </w:rPr>
                              <w:t>Torfinn</w:t>
                            </w:r>
                          </w:p>
                          <w:p w14:paraId="223BE4C7" w14:textId="77777777" w:rsidR="00BA40BD" w:rsidRDefault="00BA40BD" w:rsidP="00BA40BD">
                            <w:pPr>
                              <w:jc w:val="center"/>
                            </w:pPr>
                            <w:r>
                              <w:t>Deltaker / Leder</w:t>
                            </w:r>
                          </w:p>
                          <w:p w14:paraId="6EC45AF7" w14:textId="77777777" w:rsidR="00BA40BD" w:rsidRDefault="00BA40BD" w:rsidP="00BA40BD">
                            <w:pPr>
                              <w:jc w:val="center"/>
                            </w:pPr>
                            <w:r>
                              <w:t>21.-26. juni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7D0529" id="Rektangel 31" o:spid="_x0000_s1028"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" fillcolor="#c5e0b3 [1305]" strokecolor="black [3200]" strokeweight="2.25pt">
                <v:textbox>
                  <w:txbxContent>
                    <w:p w14:paraId="29EE8A03" w14:textId="77777777" w:rsidR="00BA40BD" w:rsidRDefault="00BA40BD" w:rsidP="00BA40BD">
                      <w:pPr>
                        <w:pStyle w:val="Tittel"/>
                        <w:jc w:val="center"/>
                      </w:pPr>
                      <w:r>
                        <w:rPr>
                          <w:noProof/>
                        </w:rPr>
                        <w:drawing>
                          <wp:inline distT="0" distB="0" distL="0" distR="0" wp14:anchorId="7DE2AA2A" wp14:editId="7BA717F2">
                            <wp:extent cx="429371" cy="539912"/>
                            <wp:effectExtent l="0" t="0" r="889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3F315CA6" w14:textId="77777777" w:rsidR="00BA40BD" w:rsidRDefault="00BA40BD" w:rsidP="00BA40BD">
                      <w:pPr>
                        <w:pStyle w:val="Tittel"/>
                        <w:jc w:val="center"/>
                      </w:pPr>
                      <w:r>
                        <w:t>Barneleir midt</w:t>
                      </w:r>
                    </w:p>
                    <w:p w14:paraId="63BC11B0" w14:textId="49D47BB5" w:rsidR="00BA40BD" w:rsidRDefault="00BA40BD" w:rsidP="00BA40BD">
                      <w:pPr>
                        <w:jc w:val="center"/>
                        <w:rPr>
                          <w:b/>
                          <w:bCs/>
                          <w:sz w:val="32"/>
                          <w:szCs w:val="32"/>
                        </w:rPr>
                      </w:pPr>
                      <w:r>
                        <w:rPr>
                          <w:b/>
                          <w:bCs/>
                          <w:sz w:val="32"/>
                          <w:szCs w:val="32"/>
                        </w:rPr>
                        <w:t>Grønn</w:t>
                      </w:r>
                    </w:p>
                    <w:p w14:paraId="40FF6E6B" w14:textId="33C11E36" w:rsidR="00BA40BD" w:rsidRPr="00A079E0" w:rsidRDefault="00BA40BD" w:rsidP="00BA40BD">
                      <w:pPr>
                        <w:jc w:val="center"/>
                        <w:rPr>
                          <w:sz w:val="72"/>
                          <w:szCs w:val="72"/>
                        </w:rPr>
                      </w:pPr>
                      <w:r>
                        <w:rPr>
                          <w:sz w:val="72"/>
                          <w:szCs w:val="72"/>
                        </w:rPr>
                        <w:t>Torfinn</w:t>
                      </w:r>
                    </w:p>
                    <w:p w14:paraId="223BE4C7" w14:textId="77777777" w:rsidR="00BA40BD" w:rsidRDefault="00BA40BD" w:rsidP="00BA40BD">
                      <w:pPr>
                        <w:jc w:val="center"/>
                      </w:pPr>
                      <w:r>
                        <w:t>Deltaker / Leder</w:t>
                      </w:r>
                    </w:p>
                    <w:p w14:paraId="6EC45AF7" w14:textId="77777777" w:rsidR="00BA40BD" w:rsidRDefault="00BA40BD" w:rsidP="00BA40BD">
                      <w:pPr>
                        <w:jc w:val="center"/>
                      </w:pPr>
                      <w:r>
                        <w:t>21.-26. juni 2020</w:t>
                      </w:r>
                    </w:p>
                  </w:txbxContent>
                </v:textbox>
                <w10:anchorlock/>
              </v:rect>
            </w:pict>
          </mc:Fallback>
        </mc:AlternateContent>
      </w:r>
      <w:r w:rsidR="00BA40BD">
        <w:rPr>
          <w:noProof/>
        </w:rPr>
        <mc:AlternateContent>
          <mc:Choice Requires="wps">
            <w:drawing>
              <wp:inline distT="0" distB="0" distL="0" distR="0" wp14:anchorId="13D979C1" wp14:editId="1297499D">
                <wp:extent cx="2340000" cy="3240000"/>
                <wp:effectExtent l="19050" t="19050" r="22225" b="17780"/>
                <wp:docPr id="33" name="Rektangel 33"/>
                <wp:cNvGraphicFramePr/>
                <a:graphic xmlns:a="http://schemas.openxmlformats.org/drawingml/2006/main">
                  <a:graphicData uri="http://schemas.microsoft.com/office/word/2010/wordprocessingShape">
                    <wps:wsp>
                      <wps:cNvSpPr/>
                      <wps:spPr>
                        <a:xfrm>
                          <a:off x="0" y="0"/>
                          <a:ext cx="2340000" cy="3240000"/>
                        </a:xfrm>
                        <a:prstGeom prst="rect">
                          <a:avLst/>
                        </a:prstGeom>
                        <a:solidFill>
                          <a:srgbClr val="4FD1FF"/>
                        </a:solidFill>
                        <a:ln w="28575"/>
                      </wps:spPr>
                      <wps:style>
                        <a:lnRef idx="2">
                          <a:schemeClr val="dk1"/>
                        </a:lnRef>
                        <a:fillRef idx="1">
                          <a:schemeClr val="lt1"/>
                        </a:fillRef>
                        <a:effectRef idx="0">
                          <a:schemeClr val="dk1"/>
                        </a:effectRef>
                        <a:fontRef idx="minor">
                          <a:schemeClr val="dk1"/>
                        </a:fontRef>
                      </wps:style>
                      <wps:txbx>
                        <w:txbxContent>
                          <w:p w14:paraId="556947C9" w14:textId="77777777" w:rsidR="00BA40BD" w:rsidRDefault="00BA40BD" w:rsidP="00BA40BD">
                            <w:pPr>
                              <w:pStyle w:val="Tittel"/>
                              <w:jc w:val="center"/>
                            </w:pPr>
                            <w:r>
                              <w:rPr>
                                <w:noProof/>
                              </w:rPr>
                              <w:drawing>
                                <wp:inline distT="0" distB="0" distL="0" distR="0" wp14:anchorId="2A4F113E" wp14:editId="36552F32">
                                  <wp:extent cx="429371" cy="539912"/>
                                  <wp:effectExtent l="0" t="0" r="889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42F3D1B8" w14:textId="77777777" w:rsidR="00BA40BD" w:rsidRDefault="00BA40BD" w:rsidP="00BA40BD">
                            <w:pPr>
                              <w:pStyle w:val="Tittel"/>
                              <w:jc w:val="center"/>
                            </w:pPr>
                            <w:r>
                              <w:t>Barneleir midt</w:t>
                            </w:r>
                          </w:p>
                          <w:p w14:paraId="1EC168AC" w14:textId="177F6D0B" w:rsidR="00BA40BD" w:rsidRDefault="00BA40BD" w:rsidP="00BA40BD">
                            <w:pPr>
                              <w:jc w:val="center"/>
                              <w:rPr>
                                <w:b/>
                                <w:bCs/>
                                <w:sz w:val="32"/>
                                <w:szCs w:val="32"/>
                              </w:rPr>
                            </w:pPr>
                            <w:r>
                              <w:rPr>
                                <w:b/>
                                <w:bCs/>
                                <w:sz w:val="32"/>
                                <w:szCs w:val="32"/>
                              </w:rPr>
                              <w:t>Blå</w:t>
                            </w:r>
                          </w:p>
                          <w:p w14:paraId="7CD94661" w14:textId="76608738" w:rsidR="00BA40BD" w:rsidRPr="00A079E0" w:rsidRDefault="00BA40BD" w:rsidP="00BA40BD">
                            <w:pPr>
                              <w:jc w:val="center"/>
                              <w:rPr>
                                <w:sz w:val="72"/>
                                <w:szCs w:val="72"/>
                              </w:rPr>
                            </w:pPr>
                            <w:r>
                              <w:rPr>
                                <w:sz w:val="72"/>
                                <w:szCs w:val="72"/>
                              </w:rPr>
                              <w:t>Oddvar</w:t>
                            </w:r>
                          </w:p>
                          <w:p w14:paraId="366DE469" w14:textId="77777777" w:rsidR="00BA40BD" w:rsidRDefault="00BA40BD" w:rsidP="00BA40BD">
                            <w:pPr>
                              <w:jc w:val="center"/>
                            </w:pPr>
                            <w:r>
                              <w:t>Deltaker / Leder</w:t>
                            </w:r>
                          </w:p>
                          <w:p w14:paraId="30E05CA6" w14:textId="77777777" w:rsidR="00BA40BD" w:rsidRDefault="00BA40BD" w:rsidP="00BA40BD">
                            <w:pPr>
                              <w:jc w:val="center"/>
                            </w:pPr>
                            <w:r>
                              <w:t>21.-26. juni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D979C1" id="Rektangel 33" o:spid="_x0000_s1029"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" fillcolor="#4fd1ff" strokecolor="black [3200]" strokeweight="2.25pt">
                <v:textbox>
                  <w:txbxContent>
                    <w:p w14:paraId="556947C9" w14:textId="77777777" w:rsidR="00BA40BD" w:rsidRDefault="00BA40BD" w:rsidP="00BA40BD">
                      <w:pPr>
                        <w:pStyle w:val="Tittel"/>
                        <w:jc w:val="center"/>
                      </w:pPr>
                      <w:r>
                        <w:rPr>
                          <w:noProof/>
                        </w:rPr>
                        <w:drawing>
                          <wp:inline distT="0" distB="0" distL="0" distR="0" wp14:anchorId="2A4F113E" wp14:editId="36552F32">
                            <wp:extent cx="429371" cy="539912"/>
                            <wp:effectExtent l="0" t="0" r="889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42F3D1B8" w14:textId="77777777" w:rsidR="00BA40BD" w:rsidRDefault="00BA40BD" w:rsidP="00BA40BD">
                      <w:pPr>
                        <w:pStyle w:val="Tittel"/>
                        <w:jc w:val="center"/>
                      </w:pPr>
                      <w:r>
                        <w:t>Barneleir midt</w:t>
                      </w:r>
                    </w:p>
                    <w:p w14:paraId="1EC168AC" w14:textId="177F6D0B" w:rsidR="00BA40BD" w:rsidRDefault="00BA40BD" w:rsidP="00BA40BD">
                      <w:pPr>
                        <w:jc w:val="center"/>
                        <w:rPr>
                          <w:b/>
                          <w:bCs/>
                          <w:sz w:val="32"/>
                          <w:szCs w:val="32"/>
                        </w:rPr>
                      </w:pPr>
                      <w:r>
                        <w:rPr>
                          <w:b/>
                          <w:bCs/>
                          <w:sz w:val="32"/>
                          <w:szCs w:val="32"/>
                        </w:rPr>
                        <w:t>Blå</w:t>
                      </w:r>
                    </w:p>
                    <w:p w14:paraId="7CD94661" w14:textId="76608738" w:rsidR="00BA40BD" w:rsidRPr="00A079E0" w:rsidRDefault="00BA40BD" w:rsidP="00BA40BD">
                      <w:pPr>
                        <w:jc w:val="center"/>
                        <w:rPr>
                          <w:sz w:val="72"/>
                          <w:szCs w:val="72"/>
                        </w:rPr>
                      </w:pPr>
                      <w:r>
                        <w:rPr>
                          <w:sz w:val="72"/>
                          <w:szCs w:val="72"/>
                        </w:rPr>
                        <w:t>Oddvar</w:t>
                      </w:r>
                    </w:p>
                    <w:p w14:paraId="366DE469" w14:textId="77777777" w:rsidR="00BA40BD" w:rsidRDefault="00BA40BD" w:rsidP="00BA40BD">
                      <w:pPr>
                        <w:jc w:val="center"/>
                      </w:pPr>
                      <w:r>
                        <w:t>Deltaker / Leder</w:t>
                      </w:r>
                    </w:p>
                    <w:p w14:paraId="30E05CA6" w14:textId="77777777" w:rsidR="00BA40BD" w:rsidRDefault="00BA40BD" w:rsidP="00BA40BD">
                      <w:pPr>
                        <w:jc w:val="center"/>
                      </w:pPr>
                      <w:r>
                        <w:t>21.-26. juni 2020</w:t>
                      </w:r>
                    </w:p>
                  </w:txbxContent>
                </v:textbox>
                <w10:anchorlock/>
              </v:rect>
            </w:pict>
          </mc:Fallback>
        </mc:AlternateContent>
      </w:r>
      <w:r w:rsidR="00BA40BD">
        <w:rPr>
          <w:noProof/>
        </w:rPr>
        <mc:AlternateContent>
          <mc:Choice Requires="wps">
            <w:drawing>
              <wp:inline distT="0" distB="0" distL="0" distR="0" wp14:anchorId="565FA373" wp14:editId="0620EDA1">
                <wp:extent cx="2340000" cy="3240000"/>
                <wp:effectExtent l="19050" t="19050" r="22225" b="17780"/>
                <wp:docPr id="35" name="Rektangel 35"/>
                <wp:cNvGraphicFramePr/>
                <a:graphic xmlns:a="http://schemas.openxmlformats.org/drawingml/2006/main">
                  <a:graphicData uri="http://schemas.microsoft.com/office/word/2010/wordprocessingShape">
                    <wps:wsp>
                      <wps:cNvSpPr/>
                      <wps:spPr>
                        <a:xfrm>
                          <a:off x="0" y="0"/>
                          <a:ext cx="2340000" cy="3240000"/>
                        </a:xfrm>
                        <a:prstGeom prst="rect">
                          <a:avLst/>
                        </a:prstGeom>
                        <a:solidFill>
                          <a:srgbClr val="FF7D7D"/>
                        </a:solidFill>
                        <a:ln w="28575"/>
                      </wps:spPr>
                      <wps:style>
                        <a:lnRef idx="2">
                          <a:schemeClr val="dk1"/>
                        </a:lnRef>
                        <a:fillRef idx="1">
                          <a:schemeClr val="lt1"/>
                        </a:fillRef>
                        <a:effectRef idx="0">
                          <a:schemeClr val="dk1"/>
                        </a:effectRef>
                        <a:fontRef idx="minor">
                          <a:schemeClr val="dk1"/>
                        </a:fontRef>
                      </wps:style>
                      <wps:txbx>
                        <w:txbxContent>
                          <w:p w14:paraId="135B663C" w14:textId="77777777" w:rsidR="00BA40BD" w:rsidRDefault="00BA40BD" w:rsidP="00BA40BD">
                            <w:pPr>
                              <w:pStyle w:val="Tittel"/>
                              <w:jc w:val="center"/>
                            </w:pPr>
                            <w:r>
                              <w:rPr>
                                <w:noProof/>
                              </w:rPr>
                              <w:drawing>
                                <wp:inline distT="0" distB="0" distL="0" distR="0" wp14:anchorId="51F47CFE" wp14:editId="2B6C0A1F">
                                  <wp:extent cx="429371" cy="539912"/>
                                  <wp:effectExtent l="0" t="0" r="889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346DD0A8" w14:textId="77777777" w:rsidR="00BA40BD" w:rsidRDefault="00BA40BD" w:rsidP="00BA40BD">
                            <w:pPr>
                              <w:pStyle w:val="Tittel"/>
                              <w:jc w:val="center"/>
                            </w:pPr>
                            <w:r>
                              <w:t>Barneleir midt</w:t>
                            </w:r>
                          </w:p>
                          <w:p w14:paraId="73EA9418" w14:textId="5E72BC12" w:rsidR="00BA40BD" w:rsidRDefault="00BA40BD" w:rsidP="00BA40BD">
                            <w:pPr>
                              <w:jc w:val="center"/>
                              <w:rPr>
                                <w:b/>
                                <w:bCs/>
                                <w:sz w:val="32"/>
                                <w:szCs w:val="32"/>
                              </w:rPr>
                            </w:pPr>
                            <w:r>
                              <w:rPr>
                                <w:b/>
                                <w:bCs/>
                                <w:sz w:val="32"/>
                                <w:szCs w:val="32"/>
                              </w:rPr>
                              <w:t>Rød</w:t>
                            </w:r>
                          </w:p>
                          <w:p w14:paraId="09405F79" w14:textId="77777777" w:rsidR="00BA40BD" w:rsidRPr="00A079E0" w:rsidRDefault="00BA40BD" w:rsidP="00BA40BD">
                            <w:pPr>
                              <w:jc w:val="center"/>
                              <w:rPr>
                                <w:sz w:val="72"/>
                                <w:szCs w:val="72"/>
                              </w:rPr>
                            </w:pPr>
                            <w:r>
                              <w:rPr>
                                <w:sz w:val="72"/>
                                <w:szCs w:val="72"/>
                              </w:rPr>
                              <w:t>Rebekka</w:t>
                            </w:r>
                          </w:p>
                          <w:p w14:paraId="059B5717" w14:textId="77777777" w:rsidR="00BA40BD" w:rsidRDefault="00BA40BD" w:rsidP="00BA40BD">
                            <w:pPr>
                              <w:jc w:val="center"/>
                            </w:pPr>
                            <w:r>
                              <w:t>Deltaker / Leder</w:t>
                            </w:r>
                          </w:p>
                          <w:p w14:paraId="3368AE53" w14:textId="77777777" w:rsidR="00BA40BD" w:rsidRDefault="00BA40BD" w:rsidP="00BA40BD">
                            <w:pPr>
                              <w:jc w:val="center"/>
                            </w:pPr>
                            <w:r>
                              <w:t>21.-26. juni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5FA373" id="Rektangel 35" o:spid="_x0000_s1030"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" fillcolor="#ff7d7d" strokecolor="black [3200]" strokeweight="2.25pt">
                <v:textbox>
                  <w:txbxContent>
                    <w:p w14:paraId="135B663C" w14:textId="77777777" w:rsidR="00BA40BD" w:rsidRDefault="00BA40BD" w:rsidP="00BA40BD">
                      <w:pPr>
                        <w:pStyle w:val="Tittel"/>
                        <w:jc w:val="center"/>
                      </w:pPr>
                      <w:r>
                        <w:rPr>
                          <w:noProof/>
                        </w:rPr>
                        <w:drawing>
                          <wp:inline distT="0" distB="0" distL="0" distR="0" wp14:anchorId="51F47CFE" wp14:editId="2B6C0A1F">
                            <wp:extent cx="429371" cy="539912"/>
                            <wp:effectExtent l="0" t="0" r="889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346DD0A8" w14:textId="77777777" w:rsidR="00BA40BD" w:rsidRDefault="00BA40BD" w:rsidP="00BA40BD">
                      <w:pPr>
                        <w:pStyle w:val="Tittel"/>
                        <w:jc w:val="center"/>
                      </w:pPr>
                      <w:r>
                        <w:t>Barneleir midt</w:t>
                      </w:r>
                    </w:p>
                    <w:p w14:paraId="73EA9418" w14:textId="5E72BC12" w:rsidR="00BA40BD" w:rsidRDefault="00BA40BD" w:rsidP="00BA40BD">
                      <w:pPr>
                        <w:jc w:val="center"/>
                        <w:rPr>
                          <w:b/>
                          <w:bCs/>
                          <w:sz w:val="32"/>
                          <w:szCs w:val="32"/>
                        </w:rPr>
                      </w:pPr>
                      <w:r>
                        <w:rPr>
                          <w:b/>
                          <w:bCs/>
                          <w:sz w:val="32"/>
                          <w:szCs w:val="32"/>
                        </w:rPr>
                        <w:t>Rød</w:t>
                      </w:r>
                    </w:p>
                    <w:p w14:paraId="09405F79" w14:textId="77777777" w:rsidR="00BA40BD" w:rsidRPr="00A079E0" w:rsidRDefault="00BA40BD" w:rsidP="00BA40BD">
                      <w:pPr>
                        <w:jc w:val="center"/>
                        <w:rPr>
                          <w:sz w:val="72"/>
                          <w:szCs w:val="72"/>
                        </w:rPr>
                      </w:pPr>
                      <w:r>
                        <w:rPr>
                          <w:sz w:val="72"/>
                          <w:szCs w:val="72"/>
                        </w:rPr>
                        <w:t>Rebekka</w:t>
                      </w:r>
                    </w:p>
                    <w:p w14:paraId="059B5717" w14:textId="77777777" w:rsidR="00BA40BD" w:rsidRDefault="00BA40BD" w:rsidP="00BA40BD">
                      <w:pPr>
                        <w:jc w:val="center"/>
                      </w:pPr>
                      <w:r>
                        <w:t>Deltaker / Leder</w:t>
                      </w:r>
                    </w:p>
                    <w:p w14:paraId="3368AE53" w14:textId="77777777" w:rsidR="00BA40BD" w:rsidRDefault="00BA40BD" w:rsidP="00BA40BD">
                      <w:pPr>
                        <w:jc w:val="center"/>
                      </w:pPr>
                      <w:r>
                        <w:t>21.-26. juni 2020</w:t>
                      </w:r>
                    </w:p>
                  </w:txbxContent>
                </v:textbox>
                <w10:anchorlock/>
              </v:rect>
            </w:pict>
          </mc:Fallback>
        </mc:AlternateContent>
      </w:r>
      <w:r w:rsidR="00BA40BD">
        <w:rPr>
          <w:noProof/>
        </w:rPr>
        <mc:AlternateContent>
          <mc:Choice Requires="wps">
            <w:drawing>
              <wp:inline distT="0" distB="0" distL="0" distR="0" wp14:anchorId="3E16C98F" wp14:editId="78AC4357">
                <wp:extent cx="2340000" cy="3240000"/>
                <wp:effectExtent l="19050" t="19050" r="22225" b="17780"/>
                <wp:docPr id="37" name="Rektangel 37"/>
                <wp:cNvGraphicFramePr/>
                <a:graphic xmlns:a="http://schemas.openxmlformats.org/drawingml/2006/main">
                  <a:graphicData uri="http://schemas.microsoft.com/office/word/2010/wordprocessingShape">
                    <wps:wsp>
                      <wps:cNvSpPr/>
                      <wps:spPr>
                        <a:xfrm>
                          <a:off x="0" y="0"/>
                          <a:ext cx="2340000" cy="3240000"/>
                        </a:xfrm>
                        <a:prstGeom prst="rect">
                          <a:avLst/>
                        </a:prstGeom>
                        <a:solidFill>
                          <a:schemeClr val="accent2">
                            <a:lumMod val="40000"/>
                            <a:lumOff val="60000"/>
                          </a:schemeClr>
                        </a:solidFill>
                        <a:ln w="28575"/>
                      </wps:spPr>
                      <wps:style>
                        <a:lnRef idx="2">
                          <a:schemeClr val="dk1"/>
                        </a:lnRef>
                        <a:fillRef idx="1">
                          <a:schemeClr val="lt1"/>
                        </a:fillRef>
                        <a:effectRef idx="0">
                          <a:schemeClr val="dk1"/>
                        </a:effectRef>
                        <a:fontRef idx="minor">
                          <a:schemeClr val="dk1"/>
                        </a:fontRef>
                      </wps:style>
                      <wps:txbx>
                        <w:txbxContent>
                          <w:p w14:paraId="775E86E4" w14:textId="77777777" w:rsidR="00BA40BD" w:rsidRDefault="00BA40BD" w:rsidP="00BA40BD">
                            <w:pPr>
                              <w:pStyle w:val="Tittel"/>
                              <w:jc w:val="center"/>
                            </w:pPr>
                            <w:r>
                              <w:rPr>
                                <w:noProof/>
                              </w:rPr>
                              <w:drawing>
                                <wp:inline distT="0" distB="0" distL="0" distR="0" wp14:anchorId="20BEDAC0" wp14:editId="54DAB617">
                                  <wp:extent cx="429371" cy="539912"/>
                                  <wp:effectExtent l="0" t="0" r="889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0069E1E0" w14:textId="77777777" w:rsidR="00BA40BD" w:rsidRDefault="00BA40BD" w:rsidP="00BA40BD">
                            <w:pPr>
                              <w:pStyle w:val="Tittel"/>
                              <w:jc w:val="center"/>
                            </w:pPr>
                            <w:r>
                              <w:t>Barneleir midt</w:t>
                            </w:r>
                          </w:p>
                          <w:p w14:paraId="790B0A64" w14:textId="333F871A" w:rsidR="00BA40BD" w:rsidRDefault="00BA40BD" w:rsidP="00BA40BD">
                            <w:pPr>
                              <w:jc w:val="center"/>
                              <w:rPr>
                                <w:b/>
                                <w:bCs/>
                                <w:sz w:val="32"/>
                                <w:szCs w:val="32"/>
                              </w:rPr>
                            </w:pPr>
                            <w:r>
                              <w:rPr>
                                <w:b/>
                                <w:bCs/>
                                <w:sz w:val="32"/>
                                <w:szCs w:val="32"/>
                              </w:rPr>
                              <w:t>Oransje</w:t>
                            </w:r>
                          </w:p>
                          <w:p w14:paraId="379A8B20" w14:textId="776B018C" w:rsidR="00BA40BD" w:rsidRPr="00A079E0" w:rsidRDefault="00BA40BD" w:rsidP="00BA40BD">
                            <w:pPr>
                              <w:jc w:val="center"/>
                              <w:rPr>
                                <w:sz w:val="72"/>
                                <w:szCs w:val="72"/>
                              </w:rPr>
                            </w:pPr>
                            <w:r>
                              <w:rPr>
                                <w:sz w:val="72"/>
                                <w:szCs w:val="72"/>
                              </w:rPr>
                              <w:t>Sara</w:t>
                            </w:r>
                          </w:p>
                          <w:p w14:paraId="3ED828F6" w14:textId="77777777" w:rsidR="00BA40BD" w:rsidRDefault="00BA40BD" w:rsidP="00BA40BD">
                            <w:pPr>
                              <w:jc w:val="center"/>
                            </w:pPr>
                            <w:r>
                              <w:t>Deltaker / Leder</w:t>
                            </w:r>
                          </w:p>
                          <w:p w14:paraId="05A83326" w14:textId="77777777" w:rsidR="00BA40BD" w:rsidRDefault="00BA40BD" w:rsidP="00BA40BD">
                            <w:pPr>
                              <w:jc w:val="center"/>
                            </w:pPr>
                            <w:r>
                              <w:t>21.-26. juni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16C98F" id="Rektangel 37" o:spid="_x0000_s1031"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" fillcolor="#f7caac [1301]" strokecolor="black [3200]" strokeweight="2.25pt">
                <v:textbox>
                  <w:txbxContent>
                    <w:p w14:paraId="775E86E4" w14:textId="77777777" w:rsidR="00BA40BD" w:rsidRDefault="00BA40BD" w:rsidP="00BA40BD">
                      <w:pPr>
                        <w:pStyle w:val="Tittel"/>
                        <w:jc w:val="center"/>
                      </w:pPr>
                      <w:r>
                        <w:rPr>
                          <w:noProof/>
                        </w:rPr>
                        <w:drawing>
                          <wp:inline distT="0" distB="0" distL="0" distR="0" wp14:anchorId="20BEDAC0" wp14:editId="54DAB617">
                            <wp:extent cx="429371" cy="539912"/>
                            <wp:effectExtent l="0" t="0" r="889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0069E1E0" w14:textId="77777777" w:rsidR="00BA40BD" w:rsidRDefault="00BA40BD" w:rsidP="00BA40BD">
                      <w:pPr>
                        <w:pStyle w:val="Tittel"/>
                        <w:jc w:val="center"/>
                      </w:pPr>
                      <w:r>
                        <w:t>Barneleir midt</w:t>
                      </w:r>
                    </w:p>
                    <w:p w14:paraId="790B0A64" w14:textId="333F871A" w:rsidR="00BA40BD" w:rsidRDefault="00BA40BD" w:rsidP="00BA40BD">
                      <w:pPr>
                        <w:jc w:val="center"/>
                        <w:rPr>
                          <w:b/>
                          <w:bCs/>
                          <w:sz w:val="32"/>
                          <w:szCs w:val="32"/>
                        </w:rPr>
                      </w:pPr>
                      <w:r>
                        <w:rPr>
                          <w:b/>
                          <w:bCs/>
                          <w:sz w:val="32"/>
                          <w:szCs w:val="32"/>
                        </w:rPr>
                        <w:t>Oransje</w:t>
                      </w:r>
                    </w:p>
                    <w:p w14:paraId="379A8B20" w14:textId="776B018C" w:rsidR="00BA40BD" w:rsidRPr="00A079E0" w:rsidRDefault="00BA40BD" w:rsidP="00BA40BD">
                      <w:pPr>
                        <w:jc w:val="center"/>
                        <w:rPr>
                          <w:sz w:val="72"/>
                          <w:szCs w:val="72"/>
                        </w:rPr>
                      </w:pPr>
                      <w:r>
                        <w:rPr>
                          <w:sz w:val="72"/>
                          <w:szCs w:val="72"/>
                        </w:rPr>
                        <w:t>Sara</w:t>
                      </w:r>
                    </w:p>
                    <w:p w14:paraId="3ED828F6" w14:textId="77777777" w:rsidR="00BA40BD" w:rsidRDefault="00BA40BD" w:rsidP="00BA40BD">
                      <w:pPr>
                        <w:jc w:val="center"/>
                      </w:pPr>
                      <w:r>
                        <w:t>Deltaker / Leder</w:t>
                      </w:r>
                    </w:p>
                    <w:p w14:paraId="05A83326" w14:textId="77777777" w:rsidR="00BA40BD" w:rsidRDefault="00BA40BD" w:rsidP="00BA40BD">
                      <w:pPr>
                        <w:jc w:val="center"/>
                      </w:pPr>
                      <w:r>
                        <w:t>21.-26. juni 2020</w:t>
                      </w:r>
                    </w:p>
                  </w:txbxContent>
                </v:textbox>
                <w10:anchorlock/>
              </v:rect>
            </w:pict>
          </mc:Fallback>
        </mc:AlternateContent>
      </w:r>
      <w:r w:rsidR="00BA40BD">
        <w:rPr>
          <w:noProof/>
        </w:rPr>
        <mc:AlternateContent>
          <mc:Choice Requires="wps">
            <w:drawing>
              <wp:inline distT="0" distB="0" distL="0" distR="0" wp14:anchorId="4B9C85D3" wp14:editId="41426DB7">
                <wp:extent cx="2340000" cy="3240000"/>
                <wp:effectExtent l="19050" t="19050" r="22225" b="17780"/>
                <wp:docPr id="39" name="Rektangel 39"/>
                <wp:cNvGraphicFramePr/>
                <a:graphic xmlns:a="http://schemas.openxmlformats.org/drawingml/2006/main">
                  <a:graphicData uri="http://schemas.microsoft.com/office/word/2010/wordprocessingShape">
                    <wps:wsp>
                      <wps:cNvSpPr/>
                      <wps:spPr>
                        <a:xfrm>
                          <a:off x="0" y="0"/>
                          <a:ext cx="2340000" cy="3240000"/>
                        </a:xfrm>
                        <a:prstGeom prst="rect">
                          <a:avLst/>
                        </a:prstGeom>
                        <a:solidFill>
                          <a:srgbClr val="B889DB"/>
                        </a:solidFill>
                        <a:ln w="28575"/>
                      </wps:spPr>
                      <wps:style>
                        <a:lnRef idx="2">
                          <a:schemeClr val="dk1"/>
                        </a:lnRef>
                        <a:fillRef idx="1">
                          <a:schemeClr val="lt1"/>
                        </a:fillRef>
                        <a:effectRef idx="0">
                          <a:schemeClr val="dk1"/>
                        </a:effectRef>
                        <a:fontRef idx="minor">
                          <a:schemeClr val="dk1"/>
                        </a:fontRef>
                      </wps:style>
                      <wps:txbx>
                        <w:txbxContent>
                          <w:p w14:paraId="17186B8E" w14:textId="77777777" w:rsidR="00BA40BD" w:rsidRDefault="00BA40BD" w:rsidP="00BA40BD">
                            <w:pPr>
                              <w:pStyle w:val="Tittel"/>
                              <w:jc w:val="center"/>
                            </w:pPr>
                            <w:r>
                              <w:rPr>
                                <w:noProof/>
                              </w:rPr>
                              <w:drawing>
                                <wp:inline distT="0" distB="0" distL="0" distR="0" wp14:anchorId="0F60FD85" wp14:editId="16EA8FE4">
                                  <wp:extent cx="429371" cy="539912"/>
                                  <wp:effectExtent l="0" t="0" r="8890"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1EE2F723" w14:textId="77777777" w:rsidR="00BA40BD" w:rsidRDefault="00BA40BD" w:rsidP="00BA40BD">
                            <w:pPr>
                              <w:pStyle w:val="Tittel"/>
                              <w:jc w:val="center"/>
                            </w:pPr>
                            <w:r>
                              <w:t>Barneleir midt</w:t>
                            </w:r>
                          </w:p>
                          <w:p w14:paraId="042FB74F" w14:textId="0EFDB589" w:rsidR="00BA40BD" w:rsidRDefault="00BA40BD" w:rsidP="00BA40BD">
                            <w:pPr>
                              <w:jc w:val="center"/>
                              <w:rPr>
                                <w:b/>
                                <w:bCs/>
                                <w:sz w:val="32"/>
                                <w:szCs w:val="32"/>
                              </w:rPr>
                            </w:pPr>
                            <w:r>
                              <w:rPr>
                                <w:b/>
                                <w:bCs/>
                                <w:sz w:val="32"/>
                                <w:szCs w:val="32"/>
                              </w:rPr>
                              <w:t>Lilla</w:t>
                            </w:r>
                          </w:p>
                          <w:p w14:paraId="35981104" w14:textId="00880AC6" w:rsidR="00BA40BD" w:rsidRPr="00A079E0" w:rsidRDefault="00BA40BD" w:rsidP="00BA40BD">
                            <w:pPr>
                              <w:jc w:val="center"/>
                              <w:rPr>
                                <w:sz w:val="72"/>
                                <w:szCs w:val="72"/>
                              </w:rPr>
                            </w:pPr>
                            <w:r>
                              <w:rPr>
                                <w:sz w:val="72"/>
                                <w:szCs w:val="72"/>
                              </w:rPr>
                              <w:t>Maria</w:t>
                            </w:r>
                          </w:p>
                          <w:p w14:paraId="25D18C97" w14:textId="77777777" w:rsidR="00BA40BD" w:rsidRDefault="00BA40BD" w:rsidP="00BA40BD">
                            <w:pPr>
                              <w:jc w:val="center"/>
                            </w:pPr>
                            <w:r>
                              <w:t>Deltaker / Leder</w:t>
                            </w:r>
                          </w:p>
                          <w:p w14:paraId="730B30EE" w14:textId="77777777" w:rsidR="00BA40BD" w:rsidRDefault="00BA40BD" w:rsidP="00BA40BD">
                            <w:pPr>
                              <w:jc w:val="center"/>
                            </w:pPr>
                            <w:r>
                              <w:t>21.-26. juni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9C85D3" id="Rektangel 39" o:spid="_x0000_s1032"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" fillcolor="#b889db" strokecolor="black [3200]" strokeweight="2.25pt">
                <v:textbox>
                  <w:txbxContent>
                    <w:p w14:paraId="17186B8E" w14:textId="77777777" w:rsidR="00BA40BD" w:rsidRDefault="00BA40BD" w:rsidP="00BA40BD">
                      <w:pPr>
                        <w:pStyle w:val="Tittel"/>
                        <w:jc w:val="center"/>
                      </w:pPr>
                      <w:r>
                        <w:rPr>
                          <w:noProof/>
                        </w:rPr>
                        <w:drawing>
                          <wp:inline distT="0" distB="0" distL="0" distR="0" wp14:anchorId="0F60FD85" wp14:editId="16EA8FE4">
                            <wp:extent cx="429371" cy="539912"/>
                            <wp:effectExtent l="0" t="0" r="8890"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1EE2F723" w14:textId="77777777" w:rsidR="00BA40BD" w:rsidRDefault="00BA40BD" w:rsidP="00BA40BD">
                      <w:pPr>
                        <w:pStyle w:val="Tittel"/>
                        <w:jc w:val="center"/>
                      </w:pPr>
                      <w:r>
                        <w:t>Barneleir midt</w:t>
                      </w:r>
                    </w:p>
                    <w:p w14:paraId="042FB74F" w14:textId="0EFDB589" w:rsidR="00BA40BD" w:rsidRDefault="00BA40BD" w:rsidP="00BA40BD">
                      <w:pPr>
                        <w:jc w:val="center"/>
                        <w:rPr>
                          <w:b/>
                          <w:bCs/>
                          <w:sz w:val="32"/>
                          <w:szCs w:val="32"/>
                        </w:rPr>
                      </w:pPr>
                      <w:r>
                        <w:rPr>
                          <w:b/>
                          <w:bCs/>
                          <w:sz w:val="32"/>
                          <w:szCs w:val="32"/>
                        </w:rPr>
                        <w:t>Lilla</w:t>
                      </w:r>
                    </w:p>
                    <w:p w14:paraId="35981104" w14:textId="00880AC6" w:rsidR="00BA40BD" w:rsidRPr="00A079E0" w:rsidRDefault="00BA40BD" w:rsidP="00BA40BD">
                      <w:pPr>
                        <w:jc w:val="center"/>
                        <w:rPr>
                          <w:sz w:val="72"/>
                          <w:szCs w:val="72"/>
                        </w:rPr>
                      </w:pPr>
                      <w:r>
                        <w:rPr>
                          <w:sz w:val="72"/>
                          <w:szCs w:val="72"/>
                        </w:rPr>
                        <w:t>Maria</w:t>
                      </w:r>
                    </w:p>
                    <w:p w14:paraId="25D18C97" w14:textId="77777777" w:rsidR="00BA40BD" w:rsidRDefault="00BA40BD" w:rsidP="00BA40BD">
                      <w:pPr>
                        <w:jc w:val="center"/>
                      </w:pPr>
                      <w:r>
                        <w:t>Deltaker / Leder</w:t>
                      </w:r>
                    </w:p>
                    <w:p w14:paraId="730B30EE" w14:textId="77777777" w:rsidR="00BA40BD" w:rsidRDefault="00BA40BD" w:rsidP="00BA40BD">
                      <w:pPr>
                        <w:jc w:val="center"/>
                      </w:pPr>
                      <w:r>
                        <w:t>21.-26. juni 2020</w:t>
                      </w:r>
                    </w:p>
                  </w:txbxContent>
                </v:textbox>
                <w10:anchorlock/>
              </v:rect>
            </w:pict>
          </mc:Fallback>
        </mc:AlternateContent>
      </w:r>
      <w:r w:rsidR="00AF5D03">
        <w:rPr>
          <w:noProof/>
        </w:rPr>
        <mc:AlternateContent>
          <mc:Choice Requires="wps">
            <w:drawing>
              <wp:inline distT="0" distB="0" distL="0" distR="0" wp14:anchorId="23ED11D0" wp14:editId="5B146EAB">
                <wp:extent cx="2340000" cy="3240000"/>
                <wp:effectExtent l="19050" t="19050" r="22225" b="17780"/>
                <wp:docPr id="1" name="Rektangel 1"/>
                <wp:cNvGraphicFramePr/>
                <a:graphic xmlns:a="http://schemas.openxmlformats.org/drawingml/2006/main">
                  <a:graphicData uri="http://schemas.microsoft.com/office/word/2010/wordprocessingShape">
                    <wps:wsp>
                      <wps:cNvSpPr/>
                      <wps:spPr>
                        <a:xfrm>
                          <a:off x="0" y="0"/>
                          <a:ext cx="2340000" cy="324000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7D21D121" w14:textId="24EEB1A7" w:rsidR="00A079E0" w:rsidRDefault="00A079E0" w:rsidP="00A079E0">
                            <w:pPr>
                              <w:pStyle w:val="Tittel"/>
                              <w:jc w:val="center"/>
                            </w:pPr>
                            <w:r>
                              <w:rPr>
                                <w:noProof/>
                              </w:rPr>
                              <w:drawing>
                                <wp:inline distT="0" distB="0" distL="0" distR="0" wp14:anchorId="7422086A" wp14:editId="58A9C5EA">
                                  <wp:extent cx="429371" cy="539912"/>
                                  <wp:effectExtent l="0" t="0" r="889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05BDF6E4" w14:textId="2FA8E339" w:rsidR="00AF5D03" w:rsidRDefault="00AF5D03" w:rsidP="00A079E0">
                            <w:pPr>
                              <w:pStyle w:val="Tittel"/>
                              <w:jc w:val="center"/>
                            </w:pPr>
                            <w:r>
                              <w:t>Barneleir midt</w:t>
                            </w:r>
                          </w:p>
                          <w:p w14:paraId="655F048A" w14:textId="3A728AFB" w:rsidR="00A079E0" w:rsidRDefault="00BA40BD" w:rsidP="00A079E0">
                            <w:pPr>
                              <w:jc w:val="center"/>
                              <w:rPr>
                                <w:b/>
                                <w:bCs/>
                                <w:sz w:val="32"/>
                                <w:szCs w:val="32"/>
                              </w:rPr>
                            </w:pPr>
                            <w:r>
                              <w:rPr>
                                <w:b/>
                                <w:bCs/>
                                <w:sz w:val="32"/>
                                <w:szCs w:val="32"/>
                              </w:rPr>
                              <w:t>Hvit</w:t>
                            </w:r>
                          </w:p>
                          <w:p w14:paraId="34C599C5" w14:textId="5C6B225C" w:rsidR="00AF5D03" w:rsidRPr="00A079E0" w:rsidRDefault="00BA40BD" w:rsidP="00AF5D03">
                            <w:pPr>
                              <w:jc w:val="center"/>
                              <w:rPr>
                                <w:sz w:val="72"/>
                                <w:szCs w:val="72"/>
                              </w:rPr>
                            </w:pPr>
                            <w:r>
                              <w:rPr>
                                <w:sz w:val="72"/>
                                <w:szCs w:val="72"/>
                              </w:rPr>
                              <w:t>Theresa</w:t>
                            </w:r>
                          </w:p>
                          <w:p w14:paraId="6E3DA573" w14:textId="4081FEAD" w:rsidR="00AF5D03" w:rsidRDefault="00A079E0" w:rsidP="00AF5D03">
                            <w:pPr>
                              <w:jc w:val="center"/>
                            </w:pPr>
                            <w:r>
                              <w:t>Deltaker / Leder</w:t>
                            </w:r>
                          </w:p>
                          <w:p w14:paraId="1DF68D35" w14:textId="3261B036" w:rsidR="00AF5D03" w:rsidRDefault="00A079E0" w:rsidP="00AF5D03">
                            <w:pPr>
                              <w:jc w:val="center"/>
                            </w:pPr>
                            <w:r>
                              <w:t>21.-26. juni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ED11D0" id="Rektangel 1" o:spid="_x0000_s1033"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" filled="f" strokecolor="black [3200]" strokeweight="2.25pt">
                <v:textbox>
                  <w:txbxContent>
                    <w:p w14:paraId="7D21D121" w14:textId="24EEB1A7" w:rsidR="00A079E0" w:rsidRDefault="00A079E0" w:rsidP="00A079E0">
                      <w:pPr>
                        <w:pStyle w:val="Tittel"/>
                        <w:jc w:val="center"/>
                      </w:pPr>
                      <w:r>
                        <w:rPr>
                          <w:noProof/>
                        </w:rPr>
                        <w:drawing>
                          <wp:inline distT="0" distB="0" distL="0" distR="0" wp14:anchorId="7422086A" wp14:editId="58A9C5EA">
                            <wp:extent cx="429371" cy="539912"/>
                            <wp:effectExtent l="0" t="0" r="889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31" cy="567902"/>
                                    </a:xfrm>
                                    <a:prstGeom prst="rect">
                                      <a:avLst/>
                                    </a:prstGeom>
                                    <a:noFill/>
                                    <a:ln>
                                      <a:noFill/>
                                    </a:ln>
                                  </pic:spPr>
                                </pic:pic>
                              </a:graphicData>
                            </a:graphic>
                          </wp:inline>
                        </w:drawing>
                      </w:r>
                    </w:p>
                    <w:p w14:paraId="05BDF6E4" w14:textId="2FA8E339" w:rsidR="00AF5D03" w:rsidRDefault="00AF5D03" w:rsidP="00A079E0">
                      <w:pPr>
                        <w:pStyle w:val="Tittel"/>
                        <w:jc w:val="center"/>
                      </w:pPr>
                      <w:r>
                        <w:t>Barneleir midt</w:t>
                      </w:r>
                    </w:p>
                    <w:p w14:paraId="655F048A" w14:textId="3A728AFB" w:rsidR="00A079E0" w:rsidRDefault="00BA40BD" w:rsidP="00A079E0">
                      <w:pPr>
                        <w:jc w:val="center"/>
                        <w:rPr>
                          <w:b/>
                          <w:bCs/>
                          <w:sz w:val="32"/>
                          <w:szCs w:val="32"/>
                        </w:rPr>
                      </w:pPr>
                      <w:r>
                        <w:rPr>
                          <w:b/>
                          <w:bCs/>
                          <w:sz w:val="32"/>
                          <w:szCs w:val="32"/>
                        </w:rPr>
                        <w:t>Hvit</w:t>
                      </w:r>
                    </w:p>
                    <w:p w14:paraId="34C599C5" w14:textId="5C6B225C" w:rsidR="00AF5D03" w:rsidRPr="00A079E0" w:rsidRDefault="00BA40BD" w:rsidP="00AF5D03">
                      <w:pPr>
                        <w:jc w:val="center"/>
                        <w:rPr>
                          <w:sz w:val="72"/>
                          <w:szCs w:val="72"/>
                        </w:rPr>
                      </w:pPr>
                      <w:r>
                        <w:rPr>
                          <w:sz w:val="72"/>
                          <w:szCs w:val="72"/>
                        </w:rPr>
                        <w:t>Theresa</w:t>
                      </w:r>
                    </w:p>
                    <w:p w14:paraId="6E3DA573" w14:textId="4081FEAD" w:rsidR="00AF5D03" w:rsidRDefault="00A079E0" w:rsidP="00AF5D03">
                      <w:pPr>
                        <w:jc w:val="center"/>
                      </w:pPr>
                      <w:r>
                        <w:t>Deltaker / Leder</w:t>
                      </w:r>
                    </w:p>
                    <w:p w14:paraId="1DF68D35" w14:textId="3261B036" w:rsidR="00AF5D03" w:rsidRDefault="00A079E0" w:rsidP="00AF5D03">
                      <w:pPr>
                        <w:jc w:val="center"/>
                      </w:pPr>
                      <w:r>
                        <w:t>21.-26. juni 2020</w:t>
                      </w:r>
                    </w:p>
                  </w:txbxContent>
                </v:textbox>
                <w10:anchorlock/>
              </v:rect>
            </w:pict>
          </mc:Fallback>
        </mc:AlternateContent>
      </w:r>
    </w:p>
    <w:p w14:paraId="4CDD83FD" w14:textId="4238AEB1" w:rsidR="00B73AA8" w:rsidRDefault="00B73AA8" w:rsidP="00B73AA8">
      <w:r>
        <w:rPr>
          <w:noProof/>
        </w:rPr>
        <w:lastRenderedPageBreak/>
        <mc:AlternateContent>
          <mc:Choice Requires="wps">
            <w:drawing>
              <wp:inline distT="0" distB="0" distL="0" distR="0" wp14:anchorId="478D47F6" wp14:editId="3E89D488">
                <wp:extent cx="2340000" cy="3240000"/>
                <wp:effectExtent l="19050" t="19050" r="22225" b="17780"/>
                <wp:docPr id="5" name="Rektangel 5"/>
                <wp:cNvGraphicFramePr/>
                <a:graphic xmlns:a="http://schemas.openxmlformats.org/drawingml/2006/main">
                  <a:graphicData uri="http://schemas.microsoft.com/office/word/2010/wordprocessingShape">
                    <wps:wsp>
                      <wps:cNvSpPr/>
                      <wps:spPr>
                        <a:xfrm>
                          <a:off x="0" y="0"/>
                          <a:ext cx="2340000" cy="324000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1B95C9A1" w14:textId="7CDB040E" w:rsidR="00B73AA8" w:rsidRPr="00C140AA" w:rsidRDefault="00107398" w:rsidP="00B73AA8">
                            <w:pPr>
                              <w:pStyle w:val="Tittel"/>
                              <w:jc w:val="center"/>
                              <w:rPr>
                                <w:b/>
                                <w:bCs/>
                                <w:sz w:val="48"/>
                                <w:szCs w:val="48"/>
                              </w:rPr>
                            </w:pPr>
                            <w:r>
                              <w:rPr>
                                <w:noProof/>
                              </w:rPr>
                              <w:drawing>
                                <wp:inline distT="0" distB="0" distL="0" distR="0" wp14:anchorId="1997AFA8" wp14:editId="4404248F">
                                  <wp:extent cx="196025" cy="246491"/>
                                  <wp:effectExtent l="0" t="0" r="0" b="127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00B73AA8" w:rsidRPr="00C140AA">
                              <w:rPr>
                                <w:b/>
                                <w:bCs/>
                                <w:sz w:val="48"/>
                                <w:szCs w:val="48"/>
                              </w:rPr>
                              <w:t>Angelus</w:t>
                            </w:r>
                            <w:r>
                              <w:rPr>
                                <w:b/>
                                <w:bCs/>
                                <w:sz w:val="48"/>
                                <w:szCs w:val="48"/>
                              </w:rPr>
                              <w:t xml:space="preserve"> </w:t>
                            </w:r>
                            <w:r>
                              <w:rPr>
                                <w:noProof/>
                              </w:rPr>
                              <w:drawing>
                                <wp:inline distT="0" distB="0" distL="0" distR="0" wp14:anchorId="78041085" wp14:editId="4EFAAF9B">
                                  <wp:extent cx="196025" cy="246491"/>
                                  <wp:effectExtent l="0" t="0" r="0" b="127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5C64EB52"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26A48DB8" w14:textId="77777777" w:rsidR="00B73AA8" w:rsidRPr="00F92E23" w:rsidRDefault="00B73AA8" w:rsidP="00B73AA8">
                            <w:pPr>
                              <w:rPr>
                                <w:color w:val="000000"/>
                                <w:sz w:val="14"/>
                                <w:szCs w:val="14"/>
                              </w:rPr>
                            </w:pPr>
                            <w:r w:rsidRPr="00F92E23">
                              <w:rPr>
                                <w:rStyle w:val="jsgrdq"/>
                                <w:color w:val="000000"/>
                                <w:sz w:val="14"/>
                                <w:szCs w:val="14"/>
                              </w:rPr>
                              <w:t>Hill deg Maria …</w:t>
                            </w:r>
                          </w:p>
                          <w:p w14:paraId="11DD9906"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7D443219" w14:textId="77777777" w:rsidR="00B73AA8" w:rsidRPr="00F92E23" w:rsidRDefault="00B73AA8" w:rsidP="00B73AA8">
                            <w:pPr>
                              <w:rPr>
                                <w:color w:val="000000"/>
                                <w:sz w:val="14"/>
                                <w:szCs w:val="14"/>
                              </w:rPr>
                            </w:pPr>
                            <w:r w:rsidRPr="00F92E23">
                              <w:rPr>
                                <w:rStyle w:val="jsgrdq"/>
                                <w:color w:val="000000"/>
                                <w:sz w:val="14"/>
                                <w:szCs w:val="14"/>
                              </w:rPr>
                              <w:t>Hill deg Maria …</w:t>
                            </w:r>
                          </w:p>
                          <w:p w14:paraId="3C42EEC1"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6ECE3DC0" w14:textId="77777777" w:rsidR="00B73AA8" w:rsidRPr="00F92E23" w:rsidRDefault="00B73AA8" w:rsidP="00B73AA8">
                            <w:pPr>
                              <w:rPr>
                                <w:color w:val="000000"/>
                                <w:sz w:val="14"/>
                                <w:szCs w:val="14"/>
                              </w:rPr>
                            </w:pPr>
                            <w:r w:rsidRPr="00F92E23">
                              <w:rPr>
                                <w:rStyle w:val="jsgrdq"/>
                                <w:color w:val="000000"/>
                                <w:sz w:val="14"/>
                                <w:szCs w:val="14"/>
                              </w:rPr>
                              <w:t>Hill deg Maria…</w:t>
                            </w:r>
                          </w:p>
                          <w:p w14:paraId="7923CE35"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6DAAB0FA"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48544C0C" w14:textId="77777777" w:rsidR="00B73AA8" w:rsidRPr="00F92E23" w:rsidRDefault="00B73AA8" w:rsidP="00B73AA8">
                            <w:pPr>
                              <w:rPr>
                                <w:sz w:val="16"/>
                                <w:szCs w:val="16"/>
                              </w:rPr>
                            </w:pPr>
                          </w:p>
                          <w:p w14:paraId="64F6517B" w14:textId="77777777" w:rsidR="00B73AA8" w:rsidRDefault="00B73AA8" w:rsidP="00B73AA8">
                            <w:pPr>
                              <w:jc w:val="center"/>
                            </w:pPr>
                          </w:p>
                          <w:p w14:paraId="58A0D5D1" w14:textId="77777777" w:rsidR="00B73AA8" w:rsidRDefault="00B73AA8" w:rsidP="00B73A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8D47F6" id="Rektangel 5" o:spid="_x0000_s1034"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" filled="f" strokecolor="black [3200]" strokeweight="2.25pt">
                <v:textbox>
                  <w:txbxContent>
                    <w:p w14:paraId="1B95C9A1" w14:textId="7CDB040E" w:rsidR="00B73AA8" w:rsidRPr="00C140AA" w:rsidRDefault="00107398" w:rsidP="00B73AA8">
                      <w:pPr>
                        <w:pStyle w:val="Tittel"/>
                        <w:jc w:val="center"/>
                        <w:rPr>
                          <w:b/>
                          <w:bCs/>
                          <w:sz w:val="48"/>
                          <w:szCs w:val="48"/>
                        </w:rPr>
                      </w:pPr>
                      <w:r>
                        <w:rPr>
                          <w:noProof/>
                        </w:rPr>
                        <w:drawing>
                          <wp:inline distT="0" distB="0" distL="0" distR="0" wp14:anchorId="1997AFA8" wp14:editId="4404248F">
                            <wp:extent cx="196025" cy="246491"/>
                            <wp:effectExtent l="0" t="0" r="0" b="127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00B73AA8" w:rsidRPr="00C140AA">
                        <w:rPr>
                          <w:b/>
                          <w:bCs/>
                          <w:sz w:val="48"/>
                          <w:szCs w:val="48"/>
                        </w:rPr>
                        <w:t>Angelus</w:t>
                      </w:r>
                      <w:r>
                        <w:rPr>
                          <w:b/>
                          <w:bCs/>
                          <w:sz w:val="48"/>
                          <w:szCs w:val="48"/>
                        </w:rPr>
                        <w:t xml:space="preserve"> </w:t>
                      </w:r>
                      <w:r>
                        <w:rPr>
                          <w:noProof/>
                        </w:rPr>
                        <w:drawing>
                          <wp:inline distT="0" distB="0" distL="0" distR="0" wp14:anchorId="78041085" wp14:editId="4EFAAF9B">
                            <wp:extent cx="196025" cy="246491"/>
                            <wp:effectExtent l="0" t="0" r="0" b="127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5C64EB52"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26A48DB8" w14:textId="77777777" w:rsidR="00B73AA8" w:rsidRPr="00F92E23" w:rsidRDefault="00B73AA8" w:rsidP="00B73AA8">
                      <w:pPr>
                        <w:rPr>
                          <w:color w:val="000000"/>
                          <w:sz w:val="14"/>
                          <w:szCs w:val="14"/>
                        </w:rPr>
                      </w:pPr>
                      <w:r w:rsidRPr="00F92E23">
                        <w:rPr>
                          <w:rStyle w:val="jsgrdq"/>
                          <w:color w:val="000000"/>
                          <w:sz w:val="14"/>
                          <w:szCs w:val="14"/>
                        </w:rPr>
                        <w:t>Hill deg Maria …</w:t>
                      </w:r>
                    </w:p>
                    <w:p w14:paraId="11DD9906"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7D443219" w14:textId="77777777" w:rsidR="00B73AA8" w:rsidRPr="00F92E23" w:rsidRDefault="00B73AA8" w:rsidP="00B73AA8">
                      <w:pPr>
                        <w:rPr>
                          <w:color w:val="000000"/>
                          <w:sz w:val="14"/>
                          <w:szCs w:val="14"/>
                        </w:rPr>
                      </w:pPr>
                      <w:r w:rsidRPr="00F92E23">
                        <w:rPr>
                          <w:rStyle w:val="jsgrdq"/>
                          <w:color w:val="000000"/>
                          <w:sz w:val="14"/>
                          <w:szCs w:val="14"/>
                        </w:rPr>
                        <w:t>Hill deg Maria …</w:t>
                      </w:r>
                    </w:p>
                    <w:p w14:paraId="3C42EEC1"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6ECE3DC0" w14:textId="77777777" w:rsidR="00B73AA8" w:rsidRPr="00F92E23" w:rsidRDefault="00B73AA8" w:rsidP="00B73AA8">
                      <w:pPr>
                        <w:rPr>
                          <w:color w:val="000000"/>
                          <w:sz w:val="14"/>
                          <w:szCs w:val="14"/>
                        </w:rPr>
                      </w:pPr>
                      <w:r w:rsidRPr="00F92E23">
                        <w:rPr>
                          <w:rStyle w:val="jsgrdq"/>
                          <w:color w:val="000000"/>
                          <w:sz w:val="14"/>
                          <w:szCs w:val="14"/>
                        </w:rPr>
                        <w:t>Hill deg Maria…</w:t>
                      </w:r>
                    </w:p>
                    <w:p w14:paraId="7923CE35"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6DAAB0FA"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48544C0C" w14:textId="77777777" w:rsidR="00B73AA8" w:rsidRPr="00F92E23" w:rsidRDefault="00B73AA8" w:rsidP="00B73AA8">
                      <w:pPr>
                        <w:rPr>
                          <w:sz w:val="16"/>
                          <w:szCs w:val="16"/>
                        </w:rPr>
                      </w:pPr>
                    </w:p>
                    <w:p w14:paraId="64F6517B" w14:textId="77777777" w:rsidR="00B73AA8" w:rsidRDefault="00B73AA8" w:rsidP="00B73AA8">
                      <w:pPr>
                        <w:jc w:val="center"/>
                      </w:pPr>
                    </w:p>
                    <w:p w14:paraId="58A0D5D1" w14:textId="77777777" w:rsidR="00B73AA8" w:rsidRDefault="00B73AA8" w:rsidP="00B73AA8">
                      <w:pPr>
                        <w:jc w:val="center"/>
                      </w:pPr>
                    </w:p>
                  </w:txbxContent>
                </v:textbox>
                <w10:anchorlock/>
              </v:rect>
            </w:pict>
          </mc:Fallback>
        </mc:AlternateContent>
      </w:r>
      <w:r w:rsidR="00986883">
        <w:rPr>
          <w:noProof/>
        </w:rPr>
        <mc:AlternateContent>
          <mc:Choice Requires="wps">
            <w:drawing>
              <wp:inline distT="0" distB="0" distL="0" distR="0" wp14:anchorId="1392982A" wp14:editId="48AB3175">
                <wp:extent cx="2340000" cy="3240000"/>
                <wp:effectExtent l="19050" t="19050" r="22225" b="17780"/>
                <wp:docPr id="4" name="Rektangel 4"/>
                <wp:cNvGraphicFramePr/>
                <a:graphic xmlns:a="http://schemas.openxmlformats.org/drawingml/2006/main">
                  <a:graphicData uri="http://schemas.microsoft.com/office/word/2010/wordprocessingShape">
                    <wps:wsp>
                      <wps:cNvSpPr/>
                      <wps:spPr>
                        <a:xfrm>
                          <a:off x="0" y="0"/>
                          <a:ext cx="2340000" cy="324000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498A74A8" w14:textId="77777777" w:rsidR="00107398" w:rsidRPr="00C140AA" w:rsidRDefault="00107398" w:rsidP="00107398">
                            <w:pPr>
                              <w:pStyle w:val="Tittel"/>
                              <w:jc w:val="center"/>
                              <w:rPr>
                                <w:b/>
                                <w:bCs/>
                                <w:sz w:val="48"/>
                                <w:szCs w:val="48"/>
                              </w:rPr>
                            </w:pPr>
                            <w:r>
                              <w:rPr>
                                <w:noProof/>
                              </w:rPr>
                              <w:drawing>
                                <wp:inline distT="0" distB="0" distL="0" distR="0" wp14:anchorId="5FAA307D" wp14:editId="1F1314FD">
                                  <wp:extent cx="196025" cy="246491"/>
                                  <wp:effectExtent l="0" t="0" r="0" b="127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3A18DEC4" wp14:editId="6726C929">
                                  <wp:extent cx="196025" cy="246491"/>
                                  <wp:effectExtent l="0" t="0" r="0" b="127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6ADB1054" w14:textId="77777777" w:rsidR="00986883" w:rsidRPr="00F92E23" w:rsidRDefault="00986883" w:rsidP="00986883">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710E61B2" w14:textId="77777777" w:rsidR="00986883" w:rsidRPr="00F92E23" w:rsidRDefault="00986883" w:rsidP="00986883">
                            <w:pPr>
                              <w:rPr>
                                <w:color w:val="000000"/>
                                <w:sz w:val="14"/>
                                <w:szCs w:val="14"/>
                              </w:rPr>
                            </w:pPr>
                            <w:r w:rsidRPr="00F92E23">
                              <w:rPr>
                                <w:rStyle w:val="jsgrdq"/>
                                <w:color w:val="000000"/>
                                <w:sz w:val="14"/>
                                <w:szCs w:val="14"/>
                              </w:rPr>
                              <w:t>Hill deg Maria …</w:t>
                            </w:r>
                          </w:p>
                          <w:p w14:paraId="4FC6DB2E" w14:textId="77777777" w:rsidR="00986883" w:rsidRPr="00F92E23" w:rsidRDefault="00986883" w:rsidP="00986883">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1AD354BF" w14:textId="77777777" w:rsidR="00986883" w:rsidRPr="00F92E23" w:rsidRDefault="00986883" w:rsidP="00986883">
                            <w:pPr>
                              <w:rPr>
                                <w:color w:val="000000"/>
                                <w:sz w:val="14"/>
                                <w:szCs w:val="14"/>
                              </w:rPr>
                            </w:pPr>
                            <w:r w:rsidRPr="00F92E23">
                              <w:rPr>
                                <w:rStyle w:val="jsgrdq"/>
                                <w:color w:val="000000"/>
                                <w:sz w:val="14"/>
                                <w:szCs w:val="14"/>
                              </w:rPr>
                              <w:t>Hill deg Maria …</w:t>
                            </w:r>
                          </w:p>
                          <w:p w14:paraId="3866DF7B" w14:textId="77777777" w:rsidR="00986883" w:rsidRPr="00F92E23" w:rsidRDefault="00986883" w:rsidP="00986883">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5D983F15" w14:textId="77777777" w:rsidR="00986883" w:rsidRPr="00F92E23" w:rsidRDefault="00986883" w:rsidP="00986883">
                            <w:pPr>
                              <w:rPr>
                                <w:color w:val="000000"/>
                                <w:sz w:val="14"/>
                                <w:szCs w:val="14"/>
                              </w:rPr>
                            </w:pPr>
                            <w:r w:rsidRPr="00F92E23">
                              <w:rPr>
                                <w:rStyle w:val="jsgrdq"/>
                                <w:color w:val="000000"/>
                                <w:sz w:val="14"/>
                                <w:szCs w:val="14"/>
                              </w:rPr>
                              <w:t>Hill deg Maria…</w:t>
                            </w:r>
                          </w:p>
                          <w:p w14:paraId="34B8FAD2" w14:textId="77777777" w:rsidR="00986883" w:rsidRPr="00F92E23" w:rsidRDefault="00986883" w:rsidP="00986883">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377B1D3C" w14:textId="77777777" w:rsidR="00986883" w:rsidRPr="00F92E23" w:rsidRDefault="00986883" w:rsidP="00986883">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091D6390" w14:textId="77777777" w:rsidR="00986883" w:rsidRPr="00F92E23" w:rsidRDefault="00986883" w:rsidP="00986883">
                            <w:pPr>
                              <w:rPr>
                                <w:sz w:val="16"/>
                                <w:szCs w:val="16"/>
                              </w:rPr>
                            </w:pPr>
                          </w:p>
                          <w:p w14:paraId="478139D8" w14:textId="77777777" w:rsidR="00986883" w:rsidRDefault="00986883" w:rsidP="00986883">
                            <w:pPr>
                              <w:jc w:val="center"/>
                            </w:pPr>
                          </w:p>
                          <w:p w14:paraId="4394E597" w14:textId="77777777" w:rsidR="00986883" w:rsidRDefault="00986883" w:rsidP="009868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92982A" id="Rektangel 4" o:spid="_x0000_s1035"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" filled="f" strokecolor="black [3200]" strokeweight="2.25pt">
                <v:textbox>
                  <w:txbxContent>
                    <w:p w14:paraId="498A74A8" w14:textId="77777777" w:rsidR="00107398" w:rsidRPr="00C140AA" w:rsidRDefault="00107398" w:rsidP="00107398">
                      <w:pPr>
                        <w:pStyle w:val="Tittel"/>
                        <w:jc w:val="center"/>
                        <w:rPr>
                          <w:b/>
                          <w:bCs/>
                          <w:sz w:val="48"/>
                          <w:szCs w:val="48"/>
                        </w:rPr>
                      </w:pPr>
                      <w:r>
                        <w:rPr>
                          <w:noProof/>
                        </w:rPr>
                        <w:drawing>
                          <wp:inline distT="0" distB="0" distL="0" distR="0" wp14:anchorId="5FAA307D" wp14:editId="1F1314FD">
                            <wp:extent cx="196025" cy="246491"/>
                            <wp:effectExtent l="0" t="0" r="0" b="127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3A18DEC4" wp14:editId="6726C929">
                            <wp:extent cx="196025" cy="246491"/>
                            <wp:effectExtent l="0" t="0" r="0" b="127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6ADB1054" w14:textId="77777777" w:rsidR="00986883" w:rsidRPr="00F92E23" w:rsidRDefault="00986883" w:rsidP="00986883">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710E61B2" w14:textId="77777777" w:rsidR="00986883" w:rsidRPr="00F92E23" w:rsidRDefault="00986883" w:rsidP="00986883">
                      <w:pPr>
                        <w:rPr>
                          <w:color w:val="000000"/>
                          <w:sz w:val="14"/>
                          <w:szCs w:val="14"/>
                        </w:rPr>
                      </w:pPr>
                      <w:r w:rsidRPr="00F92E23">
                        <w:rPr>
                          <w:rStyle w:val="jsgrdq"/>
                          <w:color w:val="000000"/>
                          <w:sz w:val="14"/>
                          <w:szCs w:val="14"/>
                        </w:rPr>
                        <w:t>Hill deg Maria …</w:t>
                      </w:r>
                    </w:p>
                    <w:p w14:paraId="4FC6DB2E" w14:textId="77777777" w:rsidR="00986883" w:rsidRPr="00F92E23" w:rsidRDefault="00986883" w:rsidP="00986883">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1AD354BF" w14:textId="77777777" w:rsidR="00986883" w:rsidRPr="00F92E23" w:rsidRDefault="00986883" w:rsidP="00986883">
                      <w:pPr>
                        <w:rPr>
                          <w:color w:val="000000"/>
                          <w:sz w:val="14"/>
                          <w:szCs w:val="14"/>
                        </w:rPr>
                      </w:pPr>
                      <w:r w:rsidRPr="00F92E23">
                        <w:rPr>
                          <w:rStyle w:val="jsgrdq"/>
                          <w:color w:val="000000"/>
                          <w:sz w:val="14"/>
                          <w:szCs w:val="14"/>
                        </w:rPr>
                        <w:t>Hill deg Maria …</w:t>
                      </w:r>
                    </w:p>
                    <w:p w14:paraId="3866DF7B" w14:textId="77777777" w:rsidR="00986883" w:rsidRPr="00F92E23" w:rsidRDefault="00986883" w:rsidP="00986883">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5D983F15" w14:textId="77777777" w:rsidR="00986883" w:rsidRPr="00F92E23" w:rsidRDefault="00986883" w:rsidP="00986883">
                      <w:pPr>
                        <w:rPr>
                          <w:color w:val="000000"/>
                          <w:sz w:val="14"/>
                          <w:szCs w:val="14"/>
                        </w:rPr>
                      </w:pPr>
                      <w:r w:rsidRPr="00F92E23">
                        <w:rPr>
                          <w:rStyle w:val="jsgrdq"/>
                          <w:color w:val="000000"/>
                          <w:sz w:val="14"/>
                          <w:szCs w:val="14"/>
                        </w:rPr>
                        <w:t>Hill deg Maria…</w:t>
                      </w:r>
                    </w:p>
                    <w:p w14:paraId="34B8FAD2" w14:textId="77777777" w:rsidR="00986883" w:rsidRPr="00F92E23" w:rsidRDefault="00986883" w:rsidP="00986883">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377B1D3C" w14:textId="77777777" w:rsidR="00986883" w:rsidRPr="00F92E23" w:rsidRDefault="00986883" w:rsidP="00986883">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091D6390" w14:textId="77777777" w:rsidR="00986883" w:rsidRPr="00F92E23" w:rsidRDefault="00986883" w:rsidP="00986883">
                      <w:pPr>
                        <w:rPr>
                          <w:sz w:val="16"/>
                          <w:szCs w:val="16"/>
                        </w:rPr>
                      </w:pPr>
                    </w:p>
                    <w:p w14:paraId="478139D8" w14:textId="77777777" w:rsidR="00986883" w:rsidRDefault="00986883" w:rsidP="00986883">
                      <w:pPr>
                        <w:jc w:val="center"/>
                      </w:pPr>
                    </w:p>
                    <w:p w14:paraId="4394E597" w14:textId="77777777" w:rsidR="00986883" w:rsidRDefault="00986883" w:rsidP="00986883">
                      <w:pPr>
                        <w:jc w:val="center"/>
                      </w:pPr>
                    </w:p>
                  </w:txbxContent>
                </v:textbox>
                <w10:anchorlock/>
              </v:rect>
            </w:pict>
          </mc:Fallback>
        </mc:AlternateContent>
      </w:r>
      <w:r>
        <w:rPr>
          <w:noProof/>
        </w:rPr>
        <mc:AlternateContent>
          <mc:Choice Requires="wps">
            <w:drawing>
              <wp:inline distT="0" distB="0" distL="0" distR="0" wp14:anchorId="2035F7E9" wp14:editId="6A953D5A">
                <wp:extent cx="2340000" cy="3240000"/>
                <wp:effectExtent l="19050" t="19050" r="22225" b="17780"/>
                <wp:docPr id="3" name="Rektangel 3"/>
                <wp:cNvGraphicFramePr/>
                <a:graphic xmlns:a="http://schemas.openxmlformats.org/drawingml/2006/main">
                  <a:graphicData uri="http://schemas.microsoft.com/office/word/2010/wordprocessingShape">
                    <wps:wsp>
                      <wps:cNvSpPr/>
                      <wps:spPr>
                        <a:xfrm>
                          <a:off x="0" y="0"/>
                          <a:ext cx="2340000" cy="324000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5600206E" w14:textId="77777777" w:rsidR="00107398" w:rsidRPr="00C140AA" w:rsidRDefault="00107398" w:rsidP="00107398">
                            <w:pPr>
                              <w:pStyle w:val="Tittel"/>
                              <w:jc w:val="center"/>
                              <w:rPr>
                                <w:b/>
                                <w:bCs/>
                                <w:sz w:val="48"/>
                                <w:szCs w:val="48"/>
                              </w:rPr>
                            </w:pPr>
                            <w:r>
                              <w:rPr>
                                <w:noProof/>
                              </w:rPr>
                              <w:drawing>
                                <wp:inline distT="0" distB="0" distL="0" distR="0" wp14:anchorId="5DE9036F" wp14:editId="4F35B39B">
                                  <wp:extent cx="196025" cy="246491"/>
                                  <wp:effectExtent l="0" t="0" r="0" b="127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5A382BEE" wp14:editId="37FA3582">
                                  <wp:extent cx="196025" cy="246491"/>
                                  <wp:effectExtent l="0" t="0" r="0" b="127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2E433AC2"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6431F240" w14:textId="77777777" w:rsidR="00B73AA8" w:rsidRPr="00F92E23" w:rsidRDefault="00B73AA8" w:rsidP="00B73AA8">
                            <w:pPr>
                              <w:rPr>
                                <w:color w:val="000000"/>
                                <w:sz w:val="14"/>
                                <w:szCs w:val="14"/>
                              </w:rPr>
                            </w:pPr>
                            <w:r w:rsidRPr="00F92E23">
                              <w:rPr>
                                <w:rStyle w:val="jsgrdq"/>
                                <w:color w:val="000000"/>
                                <w:sz w:val="14"/>
                                <w:szCs w:val="14"/>
                              </w:rPr>
                              <w:t>Hill deg Maria …</w:t>
                            </w:r>
                          </w:p>
                          <w:p w14:paraId="6B276FEB"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62FD6F13" w14:textId="77777777" w:rsidR="00B73AA8" w:rsidRPr="00F92E23" w:rsidRDefault="00B73AA8" w:rsidP="00B73AA8">
                            <w:pPr>
                              <w:rPr>
                                <w:color w:val="000000"/>
                                <w:sz w:val="14"/>
                                <w:szCs w:val="14"/>
                              </w:rPr>
                            </w:pPr>
                            <w:r w:rsidRPr="00F92E23">
                              <w:rPr>
                                <w:rStyle w:val="jsgrdq"/>
                                <w:color w:val="000000"/>
                                <w:sz w:val="14"/>
                                <w:szCs w:val="14"/>
                              </w:rPr>
                              <w:t>Hill deg Maria …</w:t>
                            </w:r>
                          </w:p>
                          <w:p w14:paraId="2F9B0A8A"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69F0136B" w14:textId="77777777" w:rsidR="00B73AA8" w:rsidRPr="00F92E23" w:rsidRDefault="00B73AA8" w:rsidP="00B73AA8">
                            <w:pPr>
                              <w:rPr>
                                <w:color w:val="000000"/>
                                <w:sz w:val="14"/>
                                <w:szCs w:val="14"/>
                              </w:rPr>
                            </w:pPr>
                            <w:r w:rsidRPr="00F92E23">
                              <w:rPr>
                                <w:rStyle w:val="jsgrdq"/>
                                <w:color w:val="000000"/>
                                <w:sz w:val="14"/>
                                <w:szCs w:val="14"/>
                              </w:rPr>
                              <w:t>Hill deg Maria…</w:t>
                            </w:r>
                          </w:p>
                          <w:p w14:paraId="3A25CE0E"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575ED549"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6C29486E" w14:textId="77777777" w:rsidR="00B73AA8" w:rsidRPr="00F92E23" w:rsidRDefault="00B73AA8" w:rsidP="00B73AA8">
                            <w:pPr>
                              <w:rPr>
                                <w:sz w:val="16"/>
                                <w:szCs w:val="16"/>
                              </w:rPr>
                            </w:pPr>
                          </w:p>
                          <w:p w14:paraId="06CC87EB" w14:textId="77777777" w:rsidR="00B73AA8" w:rsidRDefault="00B73AA8" w:rsidP="00B73AA8">
                            <w:pPr>
                              <w:jc w:val="center"/>
                            </w:pPr>
                          </w:p>
                          <w:p w14:paraId="6F8701D5" w14:textId="77777777" w:rsidR="00B73AA8" w:rsidRDefault="00B73AA8" w:rsidP="00B73A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35F7E9" id="Rektangel 3" o:spid="_x0000_s1036"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" filled="f" strokecolor="black [3200]" strokeweight="2.25pt">
                <v:textbox>
                  <w:txbxContent>
                    <w:p w14:paraId="5600206E" w14:textId="77777777" w:rsidR="00107398" w:rsidRPr="00C140AA" w:rsidRDefault="00107398" w:rsidP="00107398">
                      <w:pPr>
                        <w:pStyle w:val="Tittel"/>
                        <w:jc w:val="center"/>
                        <w:rPr>
                          <w:b/>
                          <w:bCs/>
                          <w:sz w:val="48"/>
                          <w:szCs w:val="48"/>
                        </w:rPr>
                      </w:pPr>
                      <w:r>
                        <w:rPr>
                          <w:noProof/>
                        </w:rPr>
                        <w:drawing>
                          <wp:inline distT="0" distB="0" distL="0" distR="0" wp14:anchorId="5DE9036F" wp14:editId="4F35B39B">
                            <wp:extent cx="196025" cy="246491"/>
                            <wp:effectExtent l="0" t="0" r="0" b="127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5A382BEE" wp14:editId="37FA3582">
                            <wp:extent cx="196025" cy="246491"/>
                            <wp:effectExtent l="0" t="0" r="0" b="127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2E433AC2"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6431F240" w14:textId="77777777" w:rsidR="00B73AA8" w:rsidRPr="00F92E23" w:rsidRDefault="00B73AA8" w:rsidP="00B73AA8">
                      <w:pPr>
                        <w:rPr>
                          <w:color w:val="000000"/>
                          <w:sz w:val="14"/>
                          <w:szCs w:val="14"/>
                        </w:rPr>
                      </w:pPr>
                      <w:r w:rsidRPr="00F92E23">
                        <w:rPr>
                          <w:rStyle w:val="jsgrdq"/>
                          <w:color w:val="000000"/>
                          <w:sz w:val="14"/>
                          <w:szCs w:val="14"/>
                        </w:rPr>
                        <w:t>Hill deg Maria …</w:t>
                      </w:r>
                    </w:p>
                    <w:p w14:paraId="6B276FEB"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62FD6F13" w14:textId="77777777" w:rsidR="00B73AA8" w:rsidRPr="00F92E23" w:rsidRDefault="00B73AA8" w:rsidP="00B73AA8">
                      <w:pPr>
                        <w:rPr>
                          <w:color w:val="000000"/>
                          <w:sz w:val="14"/>
                          <w:szCs w:val="14"/>
                        </w:rPr>
                      </w:pPr>
                      <w:r w:rsidRPr="00F92E23">
                        <w:rPr>
                          <w:rStyle w:val="jsgrdq"/>
                          <w:color w:val="000000"/>
                          <w:sz w:val="14"/>
                          <w:szCs w:val="14"/>
                        </w:rPr>
                        <w:t>Hill deg Maria …</w:t>
                      </w:r>
                    </w:p>
                    <w:p w14:paraId="2F9B0A8A"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69F0136B" w14:textId="77777777" w:rsidR="00B73AA8" w:rsidRPr="00F92E23" w:rsidRDefault="00B73AA8" w:rsidP="00B73AA8">
                      <w:pPr>
                        <w:rPr>
                          <w:color w:val="000000"/>
                          <w:sz w:val="14"/>
                          <w:szCs w:val="14"/>
                        </w:rPr>
                      </w:pPr>
                      <w:r w:rsidRPr="00F92E23">
                        <w:rPr>
                          <w:rStyle w:val="jsgrdq"/>
                          <w:color w:val="000000"/>
                          <w:sz w:val="14"/>
                          <w:szCs w:val="14"/>
                        </w:rPr>
                        <w:t>Hill deg Maria…</w:t>
                      </w:r>
                    </w:p>
                    <w:p w14:paraId="3A25CE0E"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575ED549"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6C29486E" w14:textId="77777777" w:rsidR="00B73AA8" w:rsidRPr="00F92E23" w:rsidRDefault="00B73AA8" w:rsidP="00B73AA8">
                      <w:pPr>
                        <w:rPr>
                          <w:sz w:val="16"/>
                          <w:szCs w:val="16"/>
                        </w:rPr>
                      </w:pPr>
                    </w:p>
                    <w:p w14:paraId="06CC87EB" w14:textId="77777777" w:rsidR="00B73AA8" w:rsidRDefault="00B73AA8" w:rsidP="00B73AA8">
                      <w:pPr>
                        <w:jc w:val="center"/>
                      </w:pPr>
                    </w:p>
                    <w:p w14:paraId="6F8701D5" w14:textId="77777777" w:rsidR="00B73AA8" w:rsidRDefault="00B73AA8" w:rsidP="00B73AA8">
                      <w:pPr>
                        <w:jc w:val="center"/>
                      </w:pPr>
                    </w:p>
                  </w:txbxContent>
                </v:textbox>
                <w10:anchorlock/>
              </v:rect>
            </w:pict>
          </mc:Fallback>
        </mc:AlternateContent>
      </w:r>
      <w:r>
        <w:rPr>
          <w:noProof/>
        </w:rPr>
        <mc:AlternateContent>
          <mc:Choice Requires="wps">
            <w:drawing>
              <wp:inline distT="0" distB="0" distL="0" distR="0" wp14:anchorId="691D70DA" wp14:editId="7A5F9C74">
                <wp:extent cx="2340000" cy="3240000"/>
                <wp:effectExtent l="19050" t="19050" r="22225" b="17780"/>
                <wp:docPr id="2" name="Rektangel 2"/>
                <wp:cNvGraphicFramePr/>
                <a:graphic xmlns:a="http://schemas.openxmlformats.org/drawingml/2006/main">
                  <a:graphicData uri="http://schemas.microsoft.com/office/word/2010/wordprocessingShape">
                    <wps:wsp>
                      <wps:cNvSpPr/>
                      <wps:spPr>
                        <a:xfrm>
                          <a:off x="0" y="0"/>
                          <a:ext cx="2340000" cy="324000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14E39339" w14:textId="77777777" w:rsidR="00107398" w:rsidRPr="00C140AA" w:rsidRDefault="00107398" w:rsidP="00107398">
                            <w:pPr>
                              <w:pStyle w:val="Tittel"/>
                              <w:jc w:val="center"/>
                              <w:rPr>
                                <w:b/>
                                <w:bCs/>
                                <w:sz w:val="48"/>
                                <w:szCs w:val="48"/>
                              </w:rPr>
                            </w:pPr>
                            <w:r>
                              <w:rPr>
                                <w:noProof/>
                              </w:rPr>
                              <w:drawing>
                                <wp:inline distT="0" distB="0" distL="0" distR="0" wp14:anchorId="7993A0C2" wp14:editId="2F8B3561">
                                  <wp:extent cx="196025" cy="246491"/>
                                  <wp:effectExtent l="0" t="0" r="0" b="127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0A8B8A4E" wp14:editId="2645916D">
                                  <wp:extent cx="196025" cy="246491"/>
                                  <wp:effectExtent l="0" t="0" r="0" b="127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5AB3A723"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391FCE6B" w14:textId="77777777" w:rsidR="00B73AA8" w:rsidRPr="00F92E23" w:rsidRDefault="00B73AA8" w:rsidP="00B73AA8">
                            <w:pPr>
                              <w:rPr>
                                <w:color w:val="000000"/>
                                <w:sz w:val="14"/>
                                <w:szCs w:val="14"/>
                              </w:rPr>
                            </w:pPr>
                            <w:r w:rsidRPr="00F92E23">
                              <w:rPr>
                                <w:rStyle w:val="jsgrdq"/>
                                <w:color w:val="000000"/>
                                <w:sz w:val="14"/>
                                <w:szCs w:val="14"/>
                              </w:rPr>
                              <w:t>Hill deg Maria …</w:t>
                            </w:r>
                          </w:p>
                          <w:p w14:paraId="143EBD82"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45F8E783" w14:textId="77777777" w:rsidR="00B73AA8" w:rsidRPr="00F92E23" w:rsidRDefault="00B73AA8" w:rsidP="00B73AA8">
                            <w:pPr>
                              <w:rPr>
                                <w:color w:val="000000"/>
                                <w:sz w:val="14"/>
                                <w:szCs w:val="14"/>
                              </w:rPr>
                            </w:pPr>
                            <w:r w:rsidRPr="00F92E23">
                              <w:rPr>
                                <w:rStyle w:val="jsgrdq"/>
                                <w:color w:val="000000"/>
                                <w:sz w:val="14"/>
                                <w:szCs w:val="14"/>
                              </w:rPr>
                              <w:t>Hill deg Maria …</w:t>
                            </w:r>
                          </w:p>
                          <w:p w14:paraId="78D66AC6"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54CB1422" w14:textId="77777777" w:rsidR="00B73AA8" w:rsidRPr="00F92E23" w:rsidRDefault="00B73AA8" w:rsidP="00B73AA8">
                            <w:pPr>
                              <w:rPr>
                                <w:color w:val="000000"/>
                                <w:sz w:val="14"/>
                                <w:szCs w:val="14"/>
                              </w:rPr>
                            </w:pPr>
                            <w:r w:rsidRPr="00F92E23">
                              <w:rPr>
                                <w:rStyle w:val="jsgrdq"/>
                                <w:color w:val="000000"/>
                                <w:sz w:val="14"/>
                                <w:szCs w:val="14"/>
                              </w:rPr>
                              <w:t>Hill deg Maria…</w:t>
                            </w:r>
                          </w:p>
                          <w:p w14:paraId="0DD02CE7"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06575783"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5FC4FBE7" w14:textId="77777777" w:rsidR="00B73AA8" w:rsidRPr="00F92E23" w:rsidRDefault="00B73AA8" w:rsidP="00B73AA8">
                            <w:pPr>
                              <w:rPr>
                                <w:sz w:val="16"/>
                                <w:szCs w:val="16"/>
                              </w:rPr>
                            </w:pPr>
                          </w:p>
                          <w:p w14:paraId="2300B96B" w14:textId="77777777" w:rsidR="00B73AA8" w:rsidRDefault="00B73AA8" w:rsidP="00B73AA8">
                            <w:pPr>
                              <w:jc w:val="center"/>
                            </w:pPr>
                          </w:p>
                          <w:p w14:paraId="070693F4" w14:textId="337B0546" w:rsidR="00B73AA8" w:rsidRDefault="00B73AA8" w:rsidP="00B73A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1D70DA" id="Rektangel 2" o:spid="_x0000_s1037"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" filled="f" strokecolor="black [3200]" strokeweight="2.25pt">
                <v:textbox>
                  <w:txbxContent>
                    <w:p w14:paraId="14E39339" w14:textId="77777777" w:rsidR="00107398" w:rsidRPr="00C140AA" w:rsidRDefault="00107398" w:rsidP="00107398">
                      <w:pPr>
                        <w:pStyle w:val="Tittel"/>
                        <w:jc w:val="center"/>
                        <w:rPr>
                          <w:b/>
                          <w:bCs/>
                          <w:sz w:val="48"/>
                          <w:szCs w:val="48"/>
                        </w:rPr>
                      </w:pPr>
                      <w:r>
                        <w:rPr>
                          <w:noProof/>
                        </w:rPr>
                        <w:drawing>
                          <wp:inline distT="0" distB="0" distL="0" distR="0" wp14:anchorId="7993A0C2" wp14:editId="2F8B3561">
                            <wp:extent cx="196025" cy="246491"/>
                            <wp:effectExtent l="0" t="0" r="0" b="127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0A8B8A4E" wp14:editId="2645916D">
                            <wp:extent cx="196025" cy="246491"/>
                            <wp:effectExtent l="0" t="0" r="0" b="127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5AB3A723"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391FCE6B" w14:textId="77777777" w:rsidR="00B73AA8" w:rsidRPr="00F92E23" w:rsidRDefault="00B73AA8" w:rsidP="00B73AA8">
                      <w:pPr>
                        <w:rPr>
                          <w:color w:val="000000"/>
                          <w:sz w:val="14"/>
                          <w:szCs w:val="14"/>
                        </w:rPr>
                      </w:pPr>
                      <w:r w:rsidRPr="00F92E23">
                        <w:rPr>
                          <w:rStyle w:val="jsgrdq"/>
                          <w:color w:val="000000"/>
                          <w:sz w:val="14"/>
                          <w:szCs w:val="14"/>
                        </w:rPr>
                        <w:t>Hill deg Maria …</w:t>
                      </w:r>
                    </w:p>
                    <w:p w14:paraId="143EBD82"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45F8E783" w14:textId="77777777" w:rsidR="00B73AA8" w:rsidRPr="00F92E23" w:rsidRDefault="00B73AA8" w:rsidP="00B73AA8">
                      <w:pPr>
                        <w:rPr>
                          <w:color w:val="000000"/>
                          <w:sz w:val="14"/>
                          <w:szCs w:val="14"/>
                        </w:rPr>
                      </w:pPr>
                      <w:r w:rsidRPr="00F92E23">
                        <w:rPr>
                          <w:rStyle w:val="jsgrdq"/>
                          <w:color w:val="000000"/>
                          <w:sz w:val="14"/>
                          <w:szCs w:val="14"/>
                        </w:rPr>
                        <w:t>Hill deg Maria …</w:t>
                      </w:r>
                    </w:p>
                    <w:p w14:paraId="78D66AC6"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54CB1422" w14:textId="77777777" w:rsidR="00B73AA8" w:rsidRPr="00F92E23" w:rsidRDefault="00B73AA8" w:rsidP="00B73AA8">
                      <w:pPr>
                        <w:rPr>
                          <w:color w:val="000000"/>
                          <w:sz w:val="14"/>
                          <w:szCs w:val="14"/>
                        </w:rPr>
                      </w:pPr>
                      <w:r w:rsidRPr="00F92E23">
                        <w:rPr>
                          <w:rStyle w:val="jsgrdq"/>
                          <w:color w:val="000000"/>
                          <w:sz w:val="14"/>
                          <w:szCs w:val="14"/>
                        </w:rPr>
                        <w:t>Hill deg Maria…</w:t>
                      </w:r>
                    </w:p>
                    <w:p w14:paraId="0DD02CE7"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06575783"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5FC4FBE7" w14:textId="77777777" w:rsidR="00B73AA8" w:rsidRPr="00F92E23" w:rsidRDefault="00B73AA8" w:rsidP="00B73AA8">
                      <w:pPr>
                        <w:rPr>
                          <w:sz w:val="16"/>
                          <w:szCs w:val="16"/>
                        </w:rPr>
                      </w:pPr>
                    </w:p>
                    <w:p w14:paraId="2300B96B" w14:textId="77777777" w:rsidR="00B73AA8" w:rsidRDefault="00B73AA8" w:rsidP="00B73AA8">
                      <w:pPr>
                        <w:jc w:val="center"/>
                      </w:pPr>
                    </w:p>
                    <w:p w14:paraId="070693F4" w14:textId="337B0546" w:rsidR="00B73AA8" w:rsidRDefault="00B73AA8" w:rsidP="00B73AA8">
                      <w:pPr>
                        <w:jc w:val="center"/>
                      </w:pPr>
                    </w:p>
                  </w:txbxContent>
                </v:textbox>
                <w10:anchorlock/>
              </v:rect>
            </w:pict>
          </mc:Fallback>
        </mc:AlternateContent>
      </w:r>
      <w:r>
        <w:rPr>
          <w:noProof/>
        </w:rPr>
        <mc:AlternateContent>
          <mc:Choice Requires="wps">
            <w:drawing>
              <wp:inline distT="0" distB="0" distL="0" distR="0" wp14:anchorId="24952C07" wp14:editId="7FFA4083">
                <wp:extent cx="2340000" cy="3240000"/>
                <wp:effectExtent l="19050" t="19050" r="22225" b="17780"/>
                <wp:docPr id="9" name="Rektangel 9"/>
                <wp:cNvGraphicFramePr/>
                <a:graphic xmlns:a="http://schemas.openxmlformats.org/drawingml/2006/main">
                  <a:graphicData uri="http://schemas.microsoft.com/office/word/2010/wordprocessingShape">
                    <wps:wsp>
                      <wps:cNvSpPr/>
                      <wps:spPr>
                        <a:xfrm>
                          <a:off x="0" y="0"/>
                          <a:ext cx="2340000" cy="324000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55E8DA30" w14:textId="77777777" w:rsidR="00107398" w:rsidRPr="00C140AA" w:rsidRDefault="00107398" w:rsidP="00107398">
                            <w:pPr>
                              <w:pStyle w:val="Tittel"/>
                              <w:jc w:val="center"/>
                              <w:rPr>
                                <w:b/>
                                <w:bCs/>
                                <w:sz w:val="48"/>
                                <w:szCs w:val="48"/>
                              </w:rPr>
                            </w:pPr>
                            <w:r>
                              <w:rPr>
                                <w:noProof/>
                              </w:rPr>
                              <w:drawing>
                                <wp:inline distT="0" distB="0" distL="0" distR="0" wp14:anchorId="61074A3D" wp14:editId="6FB7E817">
                                  <wp:extent cx="196025" cy="246491"/>
                                  <wp:effectExtent l="0" t="0" r="0" b="127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7D4FA3B4" wp14:editId="73481936">
                                  <wp:extent cx="196025" cy="246491"/>
                                  <wp:effectExtent l="0" t="0" r="0" b="127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6509CB77"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43CF8E24" w14:textId="77777777" w:rsidR="00B73AA8" w:rsidRPr="00F92E23" w:rsidRDefault="00B73AA8" w:rsidP="00B73AA8">
                            <w:pPr>
                              <w:rPr>
                                <w:color w:val="000000"/>
                                <w:sz w:val="14"/>
                                <w:szCs w:val="14"/>
                              </w:rPr>
                            </w:pPr>
                            <w:r w:rsidRPr="00F92E23">
                              <w:rPr>
                                <w:rStyle w:val="jsgrdq"/>
                                <w:color w:val="000000"/>
                                <w:sz w:val="14"/>
                                <w:szCs w:val="14"/>
                              </w:rPr>
                              <w:t>Hill deg Maria …</w:t>
                            </w:r>
                          </w:p>
                          <w:p w14:paraId="0C8CC2DD"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0F1C4C37" w14:textId="77777777" w:rsidR="00B73AA8" w:rsidRPr="00F92E23" w:rsidRDefault="00B73AA8" w:rsidP="00B73AA8">
                            <w:pPr>
                              <w:rPr>
                                <w:color w:val="000000"/>
                                <w:sz w:val="14"/>
                                <w:szCs w:val="14"/>
                              </w:rPr>
                            </w:pPr>
                            <w:r w:rsidRPr="00F92E23">
                              <w:rPr>
                                <w:rStyle w:val="jsgrdq"/>
                                <w:color w:val="000000"/>
                                <w:sz w:val="14"/>
                                <w:szCs w:val="14"/>
                              </w:rPr>
                              <w:t>Hill deg Maria …</w:t>
                            </w:r>
                          </w:p>
                          <w:p w14:paraId="4BA488BC"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021E7B54" w14:textId="77777777" w:rsidR="00B73AA8" w:rsidRPr="00F92E23" w:rsidRDefault="00B73AA8" w:rsidP="00B73AA8">
                            <w:pPr>
                              <w:rPr>
                                <w:color w:val="000000"/>
                                <w:sz w:val="14"/>
                                <w:szCs w:val="14"/>
                              </w:rPr>
                            </w:pPr>
                            <w:r w:rsidRPr="00F92E23">
                              <w:rPr>
                                <w:rStyle w:val="jsgrdq"/>
                                <w:color w:val="000000"/>
                                <w:sz w:val="14"/>
                                <w:szCs w:val="14"/>
                              </w:rPr>
                              <w:t>Hill deg Maria…</w:t>
                            </w:r>
                          </w:p>
                          <w:p w14:paraId="666DEFA0"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228EAA1E"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5620F4F9" w14:textId="77777777" w:rsidR="00B73AA8" w:rsidRPr="00F92E23" w:rsidRDefault="00B73AA8" w:rsidP="00B73AA8">
                            <w:pPr>
                              <w:rPr>
                                <w:sz w:val="16"/>
                                <w:szCs w:val="16"/>
                              </w:rPr>
                            </w:pPr>
                          </w:p>
                          <w:p w14:paraId="4962D783" w14:textId="77777777" w:rsidR="00B73AA8" w:rsidRDefault="00B73AA8" w:rsidP="00B73AA8">
                            <w:pPr>
                              <w:jc w:val="center"/>
                            </w:pPr>
                          </w:p>
                          <w:p w14:paraId="6FF29B5F" w14:textId="77777777" w:rsidR="00B73AA8" w:rsidRDefault="00B73AA8" w:rsidP="00B73A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952C07" id="Rektangel 9" o:spid="_x0000_s1038"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" filled="f" strokecolor="black [3200]" strokeweight="2.25pt">
                <v:textbox>
                  <w:txbxContent>
                    <w:p w14:paraId="55E8DA30" w14:textId="77777777" w:rsidR="00107398" w:rsidRPr="00C140AA" w:rsidRDefault="00107398" w:rsidP="00107398">
                      <w:pPr>
                        <w:pStyle w:val="Tittel"/>
                        <w:jc w:val="center"/>
                        <w:rPr>
                          <w:b/>
                          <w:bCs/>
                          <w:sz w:val="48"/>
                          <w:szCs w:val="48"/>
                        </w:rPr>
                      </w:pPr>
                      <w:r>
                        <w:rPr>
                          <w:noProof/>
                        </w:rPr>
                        <w:drawing>
                          <wp:inline distT="0" distB="0" distL="0" distR="0" wp14:anchorId="61074A3D" wp14:editId="6FB7E817">
                            <wp:extent cx="196025" cy="246491"/>
                            <wp:effectExtent l="0" t="0" r="0" b="127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7D4FA3B4" wp14:editId="73481936">
                            <wp:extent cx="196025" cy="246491"/>
                            <wp:effectExtent l="0" t="0" r="0" b="127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6509CB77"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43CF8E24" w14:textId="77777777" w:rsidR="00B73AA8" w:rsidRPr="00F92E23" w:rsidRDefault="00B73AA8" w:rsidP="00B73AA8">
                      <w:pPr>
                        <w:rPr>
                          <w:color w:val="000000"/>
                          <w:sz w:val="14"/>
                          <w:szCs w:val="14"/>
                        </w:rPr>
                      </w:pPr>
                      <w:r w:rsidRPr="00F92E23">
                        <w:rPr>
                          <w:rStyle w:val="jsgrdq"/>
                          <w:color w:val="000000"/>
                          <w:sz w:val="14"/>
                          <w:szCs w:val="14"/>
                        </w:rPr>
                        <w:t>Hill deg Maria …</w:t>
                      </w:r>
                    </w:p>
                    <w:p w14:paraId="0C8CC2DD"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0F1C4C37" w14:textId="77777777" w:rsidR="00B73AA8" w:rsidRPr="00F92E23" w:rsidRDefault="00B73AA8" w:rsidP="00B73AA8">
                      <w:pPr>
                        <w:rPr>
                          <w:color w:val="000000"/>
                          <w:sz w:val="14"/>
                          <w:szCs w:val="14"/>
                        </w:rPr>
                      </w:pPr>
                      <w:r w:rsidRPr="00F92E23">
                        <w:rPr>
                          <w:rStyle w:val="jsgrdq"/>
                          <w:color w:val="000000"/>
                          <w:sz w:val="14"/>
                          <w:szCs w:val="14"/>
                        </w:rPr>
                        <w:t>Hill deg Maria …</w:t>
                      </w:r>
                    </w:p>
                    <w:p w14:paraId="4BA488BC"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021E7B54" w14:textId="77777777" w:rsidR="00B73AA8" w:rsidRPr="00F92E23" w:rsidRDefault="00B73AA8" w:rsidP="00B73AA8">
                      <w:pPr>
                        <w:rPr>
                          <w:color w:val="000000"/>
                          <w:sz w:val="14"/>
                          <w:szCs w:val="14"/>
                        </w:rPr>
                      </w:pPr>
                      <w:r w:rsidRPr="00F92E23">
                        <w:rPr>
                          <w:rStyle w:val="jsgrdq"/>
                          <w:color w:val="000000"/>
                          <w:sz w:val="14"/>
                          <w:szCs w:val="14"/>
                        </w:rPr>
                        <w:t>Hill deg Maria…</w:t>
                      </w:r>
                    </w:p>
                    <w:p w14:paraId="666DEFA0"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228EAA1E"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5620F4F9" w14:textId="77777777" w:rsidR="00B73AA8" w:rsidRPr="00F92E23" w:rsidRDefault="00B73AA8" w:rsidP="00B73AA8">
                      <w:pPr>
                        <w:rPr>
                          <w:sz w:val="16"/>
                          <w:szCs w:val="16"/>
                        </w:rPr>
                      </w:pPr>
                    </w:p>
                    <w:p w14:paraId="4962D783" w14:textId="77777777" w:rsidR="00B73AA8" w:rsidRDefault="00B73AA8" w:rsidP="00B73AA8">
                      <w:pPr>
                        <w:jc w:val="center"/>
                      </w:pPr>
                    </w:p>
                    <w:p w14:paraId="6FF29B5F" w14:textId="77777777" w:rsidR="00B73AA8" w:rsidRDefault="00B73AA8" w:rsidP="00B73AA8">
                      <w:pPr>
                        <w:jc w:val="center"/>
                      </w:pPr>
                    </w:p>
                  </w:txbxContent>
                </v:textbox>
                <w10:anchorlock/>
              </v:rect>
            </w:pict>
          </mc:Fallback>
        </mc:AlternateContent>
      </w:r>
      <w:r>
        <w:rPr>
          <w:noProof/>
        </w:rPr>
        <mc:AlternateContent>
          <mc:Choice Requires="wps">
            <w:drawing>
              <wp:inline distT="0" distB="0" distL="0" distR="0" wp14:anchorId="01A41C07" wp14:editId="06BF9D17">
                <wp:extent cx="2340000" cy="3240000"/>
                <wp:effectExtent l="19050" t="19050" r="22225" b="17780"/>
                <wp:docPr id="8" name="Rektangel 8"/>
                <wp:cNvGraphicFramePr/>
                <a:graphic xmlns:a="http://schemas.openxmlformats.org/drawingml/2006/main">
                  <a:graphicData uri="http://schemas.microsoft.com/office/word/2010/wordprocessingShape">
                    <wps:wsp>
                      <wps:cNvSpPr/>
                      <wps:spPr>
                        <a:xfrm>
                          <a:off x="0" y="0"/>
                          <a:ext cx="2340000" cy="324000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2FFC3151" w14:textId="77777777" w:rsidR="00107398" w:rsidRPr="00C140AA" w:rsidRDefault="00107398" w:rsidP="00107398">
                            <w:pPr>
                              <w:pStyle w:val="Tittel"/>
                              <w:jc w:val="center"/>
                              <w:rPr>
                                <w:b/>
                                <w:bCs/>
                                <w:sz w:val="48"/>
                                <w:szCs w:val="48"/>
                              </w:rPr>
                            </w:pPr>
                            <w:r>
                              <w:rPr>
                                <w:noProof/>
                              </w:rPr>
                              <w:drawing>
                                <wp:inline distT="0" distB="0" distL="0" distR="0" wp14:anchorId="78FCBE46" wp14:editId="131C7912">
                                  <wp:extent cx="196025" cy="246491"/>
                                  <wp:effectExtent l="0" t="0" r="0" b="127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465D61E8" wp14:editId="0781EE3B">
                                  <wp:extent cx="196025" cy="246491"/>
                                  <wp:effectExtent l="0" t="0" r="0" b="127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338F6086"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1E76BFFC" w14:textId="77777777" w:rsidR="00B73AA8" w:rsidRPr="00F92E23" w:rsidRDefault="00B73AA8" w:rsidP="00B73AA8">
                            <w:pPr>
                              <w:rPr>
                                <w:color w:val="000000"/>
                                <w:sz w:val="14"/>
                                <w:szCs w:val="14"/>
                              </w:rPr>
                            </w:pPr>
                            <w:r w:rsidRPr="00F92E23">
                              <w:rPr>
                                <w:rStyle w:val="jsgrdq"/>
                                <w:color w:val="000000"/>
                                <w:sz w:val="14"/>
                                <w:szCs w:val="14"/>
                              </w:rPr>
                              <w:t>Hill deg Maria …</w:t>
                            </w:r>
                          </w:p>
                          <w:p w14:paraId="4CAFEF14"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1473A584" w14:textId="77777777" w:rsidR="00B73AA8" w:rsidRPr="00F92E23" w:rsidRDefault="00B73AA8" w:rsidP="00B73AA8">
                            <w:pPr>
                              <w:rPr>
                                <w:color w:val="000000"/>
                                <w:sz w:val="14"/>
                                <w:szCs w:val="14"/>
                              </w:rPr>
                            </w:pPr>
                            <w:r w:rsidRPr="00F92E23">
                              <w:rPr>
                                <w:rStyle w:val="jsgrdq"/>
                                <w:color w:val="000000"/>
                                <w:sz w:val="14"/>
                                <w:szCs w:val="14"/>
                              </w:rPr>
                              <w:t>Hill deg Maria …</w:t>
                            </w:r>
                          </w:p>
                          <w:p w14:paraId="33A164DD"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51A736B2" w14:textId="77777777" w:rsidR="00B73AA8" w:rsidRPr="00F92E23" w:rsidRDefault="00B73AA8" w:rsidP="00B73AA8">
                            <w:pPr>
                              <w:rPr>
                                <w:color w:val="000000"/>
                                <w:sz w:val="14"/>
                                <w:szCs w:val="14"/>
                              </w:rPr>
                            </w:pPr>
                            <w:r w:rsidRPr="00F92E23">
                              <w:rPr>
                                <w:rStyle w:val="jsgrdq"/>
                                <w:color w:val="000000"/>
                                <w:sz w:val="14"/>
                                <w:szCs w:val="14"/>
                              </w:rPr>
                              <w:t>Hill deg Maria…</w:t>
                            </w:r>
                          </w:p>
                          <w:p w14:paraId="16EA1E49"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2E98A545"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31091E3C" w14:textId="77777777" w:rsidR="00B73AA8" w:rsidRPr="00F92E23" w:rsidRDefault="00B73AA8" w:rsidP="00B73AA8">
                            <w:pPr>
                              <w:rPr>
                                <w:sz w:val="16"/>
                                <w:szCs w:val="16"/>
                              </w:rPr>
                            </w:pPr>
                          </w:p>
                          <w:p w14:paraId="45D9B94A" w14:textId="77777777" w:rsidR="00B73AA8" w:rsidRDefault="00B73AA8" w:rsidP="00B73AA8">
                            <w:pPr>
                              <w:jc w:val="center"/>
                            </w:pPr>
                          </w:p>
                          <w:p w14:paraId="4CA62F63" w14:textId="77777777" w:rsidR="00B73AA8" w:rsidRDefault="00B73AA8" w:rsidP="00B73A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A41C07" id="Rektangel 8" o:spid="_x0000_s1039"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" filled="f" strokecolor="black [3200]" strokeweight="2.25pt">
                <v:textbox>
                  <w:txbxContent>
                    <w:p w14:paraId="2FFC3151" w14:textId="77777777" w:rsidR="00107398" w:rsidRPr="00C140AA" w:rsidRDefault="00107398" w:rsidP="00107398">
                      <w:pPr>
                        <w:pStyle w:val="Tittel"/>
                        <w:jc w:val="center"/>
                        <w:rPr>
                          <w:b/>
                          <w:bCs/>
                          <w:sz w:val="48"/>
                          <w:szCs w:val="48"/>
                        </w:rPr>
                      </w:pPr>
                      <w:r>
                        <w:rPr>
                          <w:noProof/>
                        </w:rPr>
                        <w:drawing>
                          <wp:inline distT="0" distB="0" distL="0" distR="0" wp14:anchorId="78FCBE46" wp14:editId="131C7912">
                            <wp:extent cx="196025" cy="246491"/>
                            <wp:effectExtent l="0" t="0" r="0" b="127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465D61E8" wp14:editId="0781EE3B">
                            <wp:extent cx="196025" cy="246491"/>
                            <wp:effectExtent l="0" t="0" r="0" b="127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338F6086"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1E76BFFC" w14:textId="77777777" w:rsidR="00B73AA8" w:rsidRPr="00F92E23" w:rsidRDefault="00B73AA8" w:rsidP="00B73AA8">
                      <w:pPr>
                        <w:rPr>
                          <w:color w:val="000000"/>
                          <w:sz w:val="14"/>
                          <w:szCs w:val="14"/>
                        </w:rPr>
                      </w:pPr>
                      <w:r w:rsidRPr="00F92E23">
                        <w:rPr>
                          <w:rStyle w:val="jsgrdq"/>
                          <w:color w:val="000000"/>
                          <w:sz w:val="14"/>
                          <w:szCs w:val="14"/>
                        </w:rPr>
                        <w:t>Hill deg Maria …</w:t>
                      </w:r>
                    </w:p>
                    <w:p w14:paraId="4CAFEF14"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1473A584" w14:textId="77777777" w:rsidR="00B73AA8" w:rsidRPr="00F92E23" w:rsidRDefault="00B73AA8" w:rsidP="00B73AA8">
                      <w:pPr>
                        <w:rPr>
                          <w:color w:val="000000"/>
                          <w:sz w:val="14"/>
                          <w:szCs w:val="14"/>
                        </w:rPr>
                      </w:pPr>
                      <w:r w:rsidRPr="00F92E23">
                        <w:rPr>
                          <w:rStyle w:val="jsgrdq"/>
                          <w:color w:val="000000"/>
                          <w:sz w:val="14"/>
                          <w:szCs w:val="14"/>
                        </w:rPr>
                        <w:t>Hill deg Maria …</w:t>
                      </w:r>
                    </w:p>
                    <w:p w14:paraId="33A164DD"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51A736B2" w14:textId="77777777" w:rsidR="00B73AA8" w:rsidRPr="00F92E23" w:rsidRDefault="00B73AA8" w:rsidP="00B73AA8">
                      <w:pPr>
                        <w:rPr>
                          <w:color w:val="000000"/>
                          <w:sz w:val="14"/>
                          <w:szCs w:val="14"/>
                        </w:rPr>
                      </w:pPr>
                      <w:r w:rsidRPr="00F92E23">
                        <w:rPr>
                          <w:rStyle w:val="jsgrdq"/>
                          <w:color w:val="000000"/>
                          <w:sz w:val="14"/>
                          <w:szCs w:val="14"/>
                        </w:rPr>
                        <w:t>Hill deg Maria…</w:t>
                      </w:r>
                    </w:p>
                    <w:p w14:paraId="16EA1E49"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2E98A545"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31091E3C" w14:textId="77777777" w:rsidR="00B73AA8" w:rsidRPr="00F92E23" w:rsidRDefault="00B73AA8" w:rsidP="00B73AA8">
                      <w:pPr>
                        <w:rPr>
                          <w:sz w:val="16"/>
                          <w:szCs w:val="16"/>
                        </w:rPr>
                      </w:pPr>
                    </w:p>
                    <w:p w14:paraId="45D9B94A" w14:textId="77777777" w:rsidR="00B73AA8" w:rsidRDefault="00B73AA8" w:rsidP="00B73AA8">
                      <w:pPr>
                        <w:jc w:val="center"/>
                      </w:pPr>
                    </w:p>
                    <w:p w14:paraId="4CA62F63" w14:textId="77777777" w:rsidR="00B73AA8" w:rsidRDefault="00B73AA8" w:rsidP="00B73AA8">
                      <w:pPr>
                        <w:jc w:val="center"/>
                      </w:pPr>
                    </w:p>
                  </w:txbxContent>
                </v:textbox>
                <w10:anchorlock/>
              </v:rect>
            </w:pict>
          </mc:Fallback>
        </mc:AlternateContent>
      </w:r>
      <w:r>
        <w:rPr>
          <w:noProof/>
        </w:rPr>
        <mc:AlternateContent>
          <mc:Choice Requires="wps">
            <w:drawing>
              <wp:inline distT="0" distB="0" distL="0" distR="0" wp14:anchorId="58E7275D" wp14:editId="4F86F05A">
                <wp:extent cx="2340000" cy="3240000"/>
                <wp:effectExtent l="19050" t="19050" r="22225" b="17780"/>
                <wp:docPr id="7" name="Rektangel 7"/>
                <wp:cNvGraphicFramePr/>
                <a:graphic xmlns:a="http://schemas.openxmlformats.org/drawingml/2006/main">
                  <a:graphicData uri="http://schemas.microsoft.com/office/word/2010/wordprocessingShape">
                    <wps:wsp>
                      <wps:cNvSpPr/>
                      <wps:spPr>
                        <a:xfrm>
                          <a:off x="0" y="0"/>
                          <a:ext cx="2340000" cy="324000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1E9D04F5" w14:textId="77777777" w:rsidR="00107398" w:rsidRPr="00C140AA" w:rsidRDefault="00107398" w:rsidP="00107398">
                            <w:pPr>
                              <w:pStyle w:val="Tittel"/>
                              <w:jc w:val="center"/>
                              <w:rPr>
                                <w:b/>
                                <w:bCs/>
                                <w:sz w:val="48"/>
                                <w:szCs w:val="48"/>
                              </w:rPr>
                            </w:pPr>
                            <w:r>
                              <w:rPr>
                                <w:noProof/>
                              </w:rPr>
                              <w:drawing>
                                <wp:inline distT="0" distB="0" distL="0" distR="0" wp14:anchorId="08D3F556" wp14:editId="46779EE9">
                                  <wp:extent cx="196025" cy="246491"/>
                                  <wp:effectExtent l="0" t="0" r="0" b="127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76183319" wp14:editId="196D39D9">
                                  <wp:extent cx="196025" cy="246491"/>
                                  <wp:effectExtent l="0" t="0" r="0" b="127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2A19E13D"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3DE2B8D4" w14:textId="77777777" w:rsidR="00B73AA8" w:rsidRPr="00F92E23" w:rsidRDefault="00B73AA8" w:rsidP="00B73AA8">
                            <w:pPr>
                              <w:rPr>
                                <w:color w:val="000000"/>
                                <w:sz w:val="14"/>
                                <w:szCs w:val="14"/>
                              </w:rPr>
                            </w:pPr>
                            <w:r w:rsidRPr="00F92E23">
                              <w:rPr>
                                <w:rStyle w:val="jsgrdq"/>
                                <w:color w:val="000000"/>
                                <w:sz w:val="14"/>
                                <w:szCs w:val="14"/>
                              </w:rPr>
                              <w:t>Hill deg Maria …</w:t>
                            </w:r>
                          </w:p>
                          <w:p w14:paraId="3DD9646C"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57EE610B" w14:textId="77777777" w:rsidR="00B73AA8" w:rsidRPr="00F92E23" w:rsidRDefault="00B73AA8" w:rsidP="00B73AA8">
                            <w:pPr>
                              <w:rPr>
                                <w:color w:val="000000"/>
                                <w:sz w:val="14"/>
                                <w:szCs w:val="14"/>
                              </w:rPr>
                            </w:pPr>
                            <w:r w:rsidRPr="00F92E23">
                              <w:rPr>
                                <w:rStyle w:val="jsgrdq"/>
                                <w:color w:val="000000"/>
                                <w:sz w:val="14"/>
                                <w:szCs w:val="14"/>
                              </w:rPr>
                              <w:t>Hill deg Maria …</w:t>
                            </w:r>
                          </w:p>
                          <w:p w14:paraId="6F0DCCB8"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7F7393FE" w14:textId="77777777" w:rsidR="00B73AA8" w:rsidRPr="00F92E23" w:rsidRDefault="00B73AA8" w:rsidP="00B73AA8">
                            <w:pPr>
                              <w:rPr>
                                <w:color w:val="000000"/>
                                <w:sz w:val="14"/>
                                <w:szCs w:val="14"/>
                              </w:rPr>
                            </w:pPr>
                            <w:r w:rsidRPr="00F92E23">
                              <w:rPr>
                                <w:rStyle w:val="jsgrdq"/>
                                <w:color w:val="000000"/>
                                <w:sz w:val="14"/>
                                <w:szCs w:val="14"/>
                              </w:rPr>
                              <w:t>Hill deg Maria…</w:t>
                            </w:r>
                          </w:p>
                          <w:p w14:paraId="10017FDF"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24934696"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4107A14A" w14:textId="77777777" w:rsidR="00B73AA8" w:rsidRPr="00F92E23" w:rsidRDefault="00B73AA8" w:rsidP="00B73AA8">
                            <w:pPr>
                              <w:rPr>
                                <w:sz w:val="16"/>
                                <w:szCs w:val="16"/>
                              </w:rPr>
                            </w:pPr>
                          </w:p>
                          <w:p w14:paraId="5CC36195" w14:textId="77777777" w:rsidR="00B73AA8" w:rsidRDefault="00B73AA8" w:rsidP="00B73AA8">
                            <w:pPr>
                              <w:jc w:val="center"/>
                            </w:pPr>
                          </w:p>
                          <w:p w14:paraId="4E8378D4" w14:textId="77777777" w:rsidR="00B73AA8" w:rsidRDefault="00B73AA8" w:rsidP="00B73A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E7275D" id="Rektangel 7" o:spid="_x0000_s1040"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" filled="f" strokecolor="black [3200]" strokeweight="2.25pt">
                <v:textbox>
                  <w:txbxContent>
                    <w:p w14:paraId="1E9D04F5" w14:textId="77777777" w:rsidR="00107398" w:rsidRPr="00C140AA" w:rsidRDefault="00107398" w:rsidP="00107398">
                      <w:pPr>
                        <w:pStyle w:val="Tittel"/>
                        <w:jc w:val="center"/>
                        <w:rPr>
                          <w:b/>
                          <w:bCs/>
                          <w:sz w:val="48"/>
                          <w:szCs w:val="48"/>
                        </w:rPr>
                      </w:pPr>
                      <w:r>
                        <w:rPr>
                          <w:noProof/>
                        </w:rPr>
                        <w:drawing>
                          <wp:inline distT="0" distB="0" distL="0" distR="0" wp14:anchorId="08D3F556" wp14:editId="46779EE9">
                            <wp:extent cx="196025" cy="246491"/>
                            <wp:effectExtent l="0" t="0" r="0" b="127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76183319" wp14:editId="196D39D9">
                            <wp:extent cx="196025" cy="246491"/>
                            <wp:effectExtent l="0" t="0" r="0" b="127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2A19E13D"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3DE2B8D4" w14:textId="77777777" w:rsidR="00B73AA8" w:rsidRPr="00F92E23" w:rsidRDefault="00B73AA8" w:rsidP="00B73AA8">
                      <w:pPr>
                        <w:rPr>
                          <w:color w:val="000000"/>
                          <w:sz w:val="14"/>
                          <w:szCs w:val="14"/>
                        </w:rPr>
                      </w:pPr>
                      <w:r w:rsidRPr="00F92E23">
                        <w:rPr>
                          <w:rStyle w:val="jsgrdq"/>
                          <w:color w:val="000000"/>
                          <w:sz w:val="14"/>
                          <w:szCs w:val="14"/>
                        </w:rPr>
                        <w:t>Hill deg Maria …</w:t>
                      </w:r>
                    </w:p>
                    <w:p w14:paraId="3DD9646C"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57EE610B" w14:textId="77777777" w:rsidR="00B73AA8" w:rsidRPr="00F92E23" w:rsidRDefault="00B73AA8" w:rsidP="00B73AA8">
                      <w:pPr>
                        <w:rPr>
                          <w:color w:val="000000"/>
                          <w:sz w:val="14"/>
                          <w:szCs w:val="14"/>
                        </w:rPr>
                      </w:pPr>
                      <w:r w:rsidRPr="00F92E23">
                        <w:rPr>
                          <w:rStyle w:val="jsgrdq"/>
                          <w:color w:val="000000"/>
                          <w:sz w:val="14"/>
                          <w:szCs w:val="14"/>
                        </w:rPr>
                        <w:t>Hill deg Maria …</w:t>
                      </w:r>
                    </w:p>
                    <w:p w14:paraId="6F0DCCB8"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7F7393FE" w14:textId="77777777" w:rsidR="00B73AA8" w:rsidRPr="00F92E23" w:rsidRDefault="00B73AA8" w:rsidP="00B73AA8">
                      <w:pPr>
                        <w:rPr>
                          <w:color w:val="000000"/>
                          <w:sz w:val="14"/>
                          <w:szCs w:val="14"/>
                        </w:rPr>
                      </w:pPr>
                      <w:r w:rsidRPr="00F92E23">
                        <w:rPr>
                          <w:rStyle w:val="jsgrdq"/>
                          <w:color w:val="000000"/>
                          <w:sz w:val="14"/>
                          <w:szCs w:val="14"/>
                        </w:rPr>
                        <w:t>Hill deg Maria…</w:t>
                      </w:r>
                    </w:p>
                    <w:p w14:paraId="10017FDF"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24934696"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4107A14A" w14:textId="77777777" w:rsidR="00B73AA8" w:rsidRPr="00F92E23" w:rsidRDefault="00B73AA8" w:rsidP="00B73AA8">
                      <w:pPr>
                        <w:rPr>
                          <w:sz w:val="16"/>
                          <w:szCs w:val="16"/>
                        </w:rPr>
                      </w:pPr>
                    </w:p>
                    <w:p w14:paraId="5CC36195" w14:textId="77777777" w:rsidR="00B73AA8" w:rsidRDefault="00B73AA8" w:rsidP="00B73AA8">
                      <w:pPr>
                        <w:jc w:val="center"/>
                      </w:pPr>
                    </w:p>
                    <w:p w14:paraId="4E8378D4" w14:textId="77777777" w:rsidR="00B73AA8" w:rsidRDefault="00B73AA8" w:rsidP="00B73AA8">
                      <w:pPr>
                        <w:jc w:val="center"/>
                      </w:pPr>
                    </w:p>
                  </w:txbxContent>
                </v:textbox>
                <w10:anchorlock/>
              </v:rect>
            </w:pict>
          </mc:Fallback>
        </mc:AlternateContent>
      </w:r>
      <w:r>
        <w:rPr>
          <w:noProof/>
        </w:rPr>
        <mc:AlternateContent>
          <mc:Choice Requires="wps">
            <w:drawing>
              <wp:inline distT="0" distB="0" distL="0" distR="0" wp14:anchorId="347845F1" wp14:editId="3195811D">
                <wp:extent cx="2340000" cy="3240000"/>
                <wp:effectExtent l="19050" t="19050" r="22225" b="17780"/>
                <wp:docPr id="6" name="Rektangel 6"/>
                <wp:cNvGraphicFramePr/>
                <a:graphic xmlns:a="http://schemas.openxmlformats.org/drawingml/2006/main">
                  <a:graphicData uri="http://schemas.microsoft.com/office/word/2010/wordprocessingShape">
                    <wps:wsp>
                      <wps:cNvSpPr/>
                      <wps:spPr>
                        <a:xfrm>
                          <a:off x="0" y="0"/>
                          <a:ext cx="2340000" cy="324000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0E5105BD" w14:textId="77777777" w:rsidR="00107398" w:rsidRPr="00C140AA" w:rsidRDefault="00107398" w:rsidP="00107398">
                            <w:pPr>
                              <w:pStyle w:val="Tittel"/>
                              <w:jc w:val="center"/>
                              <w:rPr>
                                <w:b/>
                                <w:bCs/>
                                <w:sz w:val="48"/>
                                <w:szCs w:val="48"/>
                              </w:rPr>
                            </w:pPr>
                            <w:r>
                              <w:rPr>
                                <w:noProof/>
                              </w:rPr>
                              <w:drawing>
                                <wp:inline distT="0" distB="0" distL="0" distR="0" wp14:anchorId="5555D736" wp14:editId="592E0B42">
                                  <wp:extent cx="196025" cy="246491"/>
                                  <wp:effectExtent l="0" t="0" r="0" b="1270"/>
                                  <wp:docPr id="41" name="Bil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5672B83E" wp14:editId="0A13177D">
                                  <wp:extent cx="196025" cy="246491"/>
                                  <wp:effectExtent l="0" t="0" r="0" b="127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7F25E46E"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6BB94ED0" w14:textId="77777777" w:rsidR="00B73AA8" w:rsidRPr="00F92E23" w:rsidRDefault="00B73AA8" w:rsidP="00B73AA8">
                            <w:pPr>
                              <w:rPr>
                                <w:color w:val="000000"/>
                                <w:sz w:val="14"/>
                                <w:szCs w:val="14"/>
                              </w:rPr>
                            </w:pPr>
                            <w:r w:rsidRPr="00F92E23">
                              <w:rPr>
                                <w:rStyle w:val="jsgrdq"/>
                                <w:color w:val="000000"/>
                                <w:sz w:val="14"/>
                                <w:szCs w:val="14"/>
                              </w:rPr>
                              <w:t>Hill deg Maria …</w:t>
                            </w:r>
                          </w:p>
                          <w:p w14:paraId="3F117ADF"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1CA399DA" w14:textId="77777777" w:rsidR="00B73AA8" w:rsidRPr="00F92E23" w:rsidRDefault="00B73AA8" w:rsidP="00B73AA8">
                            <w:pPr>
                              <w:rPr>
                                <w:color w:val="000000"/>
                                <w:sz w:val="14"/>
                                <w:szCs w:val="14"/>
                              </w:rPr>
                            </w:pPr>
                            <w:r w:rsidRPr="00F92E23">
                              <w:rPr>
                                <w:rStyle w:val="jsgrdq"/>
                                <w:color w:val="000000"/>
                                <w:sz w:val="14"/>
                                <w:szCs w:val="14"/>
                              </w:rPr>
                              <w:t>Hill deg Maria …</w:t>
                            </w:r>
                          </w:p>
                          <w:p w14:paraId="4B51F5B2"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224B7BAB" w14:textId="77777777" w:rsidR="00B73AA8" w:rsidRPr="00F92E23" w:rsidRDefault="00B73AA8" w:rsidP="00B73AA8">
                            <w:pPr>
                              <w:rPr>
                                <w:color w:val="000000"/>
                                <w:sz w:val="14"/>
                                <w:szCs w:val="14"/>
                              </w:rPr>
                            </w:pPr>
                            <w:r w:rsidRPr="00F92E23">
                              <w:rPr>
                                <w:rStyle w:val="jsgrdq"/>
                                <w:color w:val="000000"/>
                                <w:sz w:val="14"/>
                                <w:szCs w:val="14"/>
                              </w:rPr>
                              <w:t>Hill deg Maria…</w:t>
                            </w:r>
                          </w:p>
                          <w:p w14:paraId="44D405F8"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14F5D370"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35BD2915" w14:textId="77777777" w:rsidR="00B73AA8" w:rsidRPr="00F92E23" w:rsidRDefault="00B73AA8" w:rsidP="00B73AA8">
                            <w:pPr>
                              <w:rPr>
                                <w:sz w:val="16"/>
                                <w:szCs w:val="16"/>
                              </w:rPr>
                            </w:pPr>
                          </w:p>
                          <w:p w14:paraId="34DDE9B7" w14:textId="77777777" w:rsidR="00B73AA8" w:rsidRDefault="00B73AA8" w:rsidP="00B73AA8">
                            <w:pPr>
                              <w:jc w:val="center"/>
                            </w:pPr>
                          </w:p>
                          <w:p w14:paraId="28675525" w14:textId="3E5A910A" w:rsidR="00B73AA8" w:rsidRDefault="00B73AA8" w:rsidP="00B73A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7845F1" id="Rektangel 6" o:spid="_x0000_s1041" style="width:184.25pt;height:2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" filled="f" strokecolor="black [3200]" strokeweight="2.25pt">
                <v:textbox>
                  <w:txbxContent>
                    <w:p w14:paraId="0E5105BD" w14:textId="77777777" w:rsidR="00107398" w:rsidRPr="00C140AA" w:rsidRDefault="00107398" w:rsidP="00107398">
                      <w:pPr>
                        <w:pStyle w:val="Tittel"/>
                        <w:jc w:val="center"/>
                        <w:rPr>
                          <w:b/>
                          <w:bCs/>
                          <w:sz w:val="48"/>
                          <w:szCs w:val="48"/>
                        </w:rPr>
                      </w:pPr>
                      <w:r>
                        <w:rPr>
                          <w:noProof/>
                        </w:rPr>
                        <w:drawing>
                          <wp:inline distT="0" distB="0" distL="0" distR="0" wp14:anchorId="5555D736" wp14:editId="592E0B42">
                            <wp:extent cx="196025" cy="246491"/>
                            <wp:effectExtent l="0" t="0" r="0" b="1270"/>
                            <wp:docPr id="41" name="Bil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r>
                        <w:rPr>
                          <w:b/>
                          <w:bCs/>
                          <w:sz w:val="48"/>
                          <w:szCs w:val="48"/>
                        </w:rPr>
                        <w:t xml:space="preserve"> </w:t>
                      </w:r>
                      <w:r w:rsidRPr="00C140AA">
                        <w:rPr>
                          <w:b/>
                          <w:bCs/>
                          <w:sz w:val="48"/>
                          <w:szCs w:val="48"/>
                        </w:rPr>
                        <w:t>Angelus</w:t>
                      </w:r>
                      <w:r>
                        <w:rPr>
                          <w:b/>
                          <w:bCs/>
                          <w:sz w:val="48"/>
                          <w:szCs w:val="48"/>
                        </w:rPr>
                        <w:t xml:space="preserve"> </w:t>
                      </w:r>
                      <w:r>
                        <w:rPr>
                          <w:noProof/>
                        </w:rPr>
                        <w:drawing>
                          <wp:inline distT="0" distB="0" distL="0" distR="0" wp14:anchorId="5672B83E" wp14:editId="0A13177D">
                            <wp:extent cx="196025" cy="246491"/>
                            <wp:effectExtent l="0" t="0" r="0" b="127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04" cy="271111"/>
                                    </a:xfrm>
                                    <a:prstGeom prst="rect">
                                      <a:avLst/>
                                    </a:prstGeom>
                                    <a:noFill/>
                                    <a:ln>
                                      <a:noFill/>
                                    </a:ln>
                                  </pic:spPr>
                                </pic:pic>
                              </a:graphicData>
                            </a:graphic>
                          </wp:inline>
                        </w:drawing>
                      </w:r>
                    </w:p>
                    <w:p w14:paraId="7F25E46E" w14:textId="77777777" w:rsidR="00B73AA8" w:rsidRPr="00F92E23" w:rsidRDefault="00B73AA8" w:rsidP="00B73AA8">
                      <w:pPr>
                        <w:rPr>
                          <w:rStyle w:val="jsgrdq"/>
                          <w:color w:val="000000"/>
                          <w:sz w:val="14"/>
                          <w:szCs w:val="14"/>
                        </w:rPr>
                      </w:pPr>
                      <w:r w:rsidRPr="00F92E23">
                        <w:rPr>
                          <w:rStyle w:val="jsgrdq"/>
                          <w:b/>
                          <w:bCs/>
                          <w:color w:val="000000"/>
                          <w:sz w:val="14"/>
                          <w:szCs w:val="14"/>
                        </w:rPr>
                        <w:t>L:</w:t>
                      </w:r>
                      <w:r w:rsidRPr="00F92E23">
                        <w:rPr>
                          <w:rStyle w:val="jsgrdq"/>
                          <w:color w:val="000000"/>
                          <w:sz w:val="14"/>
                          <w:szCs w:val="14"/>
                        </w:rPr>
                        <w:t xml:space="preserve"> Herrens engel brakte Maria det glade budskap.</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hun unnfanget ved den Hellig Ånd</w:t>
                      </w:r>
                    </w:p>
                    <w:p w14:paraId="6BB94ED0" w14:textId="77777777" w:rsidR="00B73AA8" w:rsidRPr="00F92E23" w:rsidRDefault="00B73AA8" w:rsidP="00B73AA8">
                      <w:pPr>
                        <w:rPr>
                          <w:color w:val="000000"/>
                          <w:sz w:val="14"/>
                          <w:szCs w:val="14"/>
                        </w:rPr>
                      </w:pPr>
                      <w:r w:rsidRPr="00F92E23">
                        <w:rPr>
                          <w:rStyle w:val="jsgrdq"/>
                          <w:color w:val="000000"/>
                          <w:sz w:val="14"/>
                          <w:szCs w:val="14"/>
                        </w:rPr>
                        <w:t>Hill deg Maria …</w:t>
                      </w:r>
                    </w:p>
                    <w:p w14:paraId="3F117ADF"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Se, jeg her Herrens tjenerinne. </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Det skje meg etter ditt ord.</w:t>
                      </w:r>
                    </w:p>
                    <w:p w14:paraId="1CA399DA" w14:textId="77777777" w:rsidR="00B73AA8" w:rsidRPr="00F92E23" w:rsidRDefault="00B73AA8" w:rsidP="00B73AA8">
                      <w:pPr>
                        <w:rPr>
                          <w:color w:val="000000"/>
                          <w:sz w:val="14"/>
                          <w:szCs w:val="14"/>
                        </w:rPr>
                      </w:pPr>
                      <w:r w:rsidRPr="00F92E23">
                        <w:rPr>
                          <w:rStyle w:val="jsgrdq"/>
                          <w:color w:val="000000"/>
                          <w:sz w:val="14"/>
                          <w:szCs w:val="14"/>
                        </w:rPr>
                        <w:t>Hill deg Maria …</w:t>
                      </w:r>
                    </w:p>
                    <w:p w14:paraId="4B51F5B2"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Og ordet ble kjød.</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Og tok bolig iblant oss.</w:t>
                      </w:r>
                    </w:p>
                    <w:p w14:paraId="224B7BAB" w14:textId="77777777" w:rsidR="00B73AA8" w:rsidRPr="00F92E23" w:rsidRDefault="00B73AA8" w:rsidP="00B73AA8">
                      <w:pPr>
                        <w:rPr>
                          <w:color w:val="000000"/>
                          <w:sz w:val="14"/>
                          <w:szCs w:val="14"/>
                        </w:rPr>
                      </w:pPr>
                      <w:r w:rsidRPr="00F92E23">
                        <w:rPr>
                          <w:rStyle w:val="jsgrdq"/>
                          <w:color w:val="000000"/>
                          <w:sz w:val="14"/>
                          <w:szCs w:val="14"/>
                        </w:rPr>
                        <w:t>Hill deg Maria…</w:t>
                      </w:r>
                    </w:p>
                    <w:p w14:paraId="44D405F8"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Be for oss, Guds hellige mor.</w:t>
                      </w:r>
                      <w:r w:rsidRPr="00F92E23">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At vi må bli verdige til Kristi løfter.</w:t>
                      </w:r>
                    </w:p>
                    <w:p w14:paraId="14F5D370" w14:textId="77777777" w:rsidR="00B73AA8" w:rsidRPr="00F92E23" w:rsidRDefault="00B73AA8" w:rsidP="00B73AA8">
                      <w:pPr>
                        <w:rPr>
                          <w:color w:val="000000"/>
                          <w:sz w:val="14"/>
                          <w:szCs w:val="14"/>
                        </w:rPr>
                      </w:pPr>
                      <w:r w:rsidRPr="00F92E23">
                        <w:rPr>
                          <w:rStyle w:val="jsgrdq"/>
                          <w:b/>
                          <w:bCs/>
                          <w:color w:val="000000"/>
                          <w:sz w:val="14"/>
                          <w:szCs w:val="14"/>
                        </w:rPr>
                        <w:t>L:</w:t>
                      </w:r>
                      <w:r w:rsidRPr="00F92E23">
                        <w:rPr>
                          <w:rStyle w:val="jsgrdq"/>
                          <w:color w:val="000000"/>
                          <w:sz w:val="14"/>
                          <w:szCs w:val="14"/>
                        </w:rPr>
                        <w:t xml:space="preserve"> La oss be. Vi ber deg, Herre, fyll våre hjerter med din nåde, så vi som ved engelens budskap har erkjent at Kristus, din Sønn, er blitt menneske, ved hans lidelse og kors må bli ført til oppstandelsens herlighet. Ved ham, Kristus, vår Herre.</w:t>
                      </w:r>
                      <w:r>
                        <w:rPr>
                          <w:rStyle w:val="jsgrdq"/>
                          <w:color w:val="000000"/>
                          <w:sz w:val="14"/>
                          <w:szCs w:val="14"/>
                        </w:rPr>
                        <w:br/>
                      </w:r>
                      <w:r w:rsidRPr="00F92E23">
                        <w:rPr>
                          <w:rStyle w:val="jsgrdq"/>
                          <w:b/>
                          <w:bCs/>
                          <w:color w:val="000000"/>
                          <w:sz w:val="14"/>
                          <w:szCs w:val="14"/>
                        </w:rPr>
                        <w:t>A:</w:t>
                      </w:r>
                      <w:r w:rsidRPr="00F92E23">
                        <w:rPr>
                          <w:rStyle w:val="jsgrdq"/>
                          <w:color w:val="000000"/>
                          <w:sz w:val="14"/>
                          <w:szCs w:val="14"/>
                        </w:rPr>
                        <w:t xml:space="preserve"> Amen</w:t>
                      </w:r>
                    </w:p>
                    <w:p w14:paraId="35BD2915" w14:textId="77777777" w:rsidR="00B73AA8" w:rsidRPr="00F92E23" w:rsidRDefault="00B73AA8" w:rsidP="00B73AA8">
                      <w:pPr>
                        <w:rPr>
                          <w:sz w:val="16"/>
                          <w:szCs w:val="16"/>
                        </w:rPr>
                      </w:pPr>
                    </w:p>
                    <w:p w14:paraId="34DDE9B7" w14:textId="77777777" w:rsidR="00B73AA8" w:rsidRDefault="00B73AA8" w:rsidP="00B73AA8">
                      <w:pPr>
                        <w:jc w:val="center"/>
                      </w:pPr>
                    </w:p>
                    <w:p w14:paraId="28675525" w14:textId="3E5A910A" w:rsidR="00B73AA8" w:rsidRDefault="00B73AA8" w:rsidP="00B73AA8">
                      <w:pPr>
                        <w:jc w:val="center"/>
                      </w:pPr>
                    </w:p>
                  </w:txbxContent>
                </v:textbox>
                <w10:anchorlock/>
              </v:rect>
            </w:pict>
          </mc:Fallback>
        </mc:AlternateContent>
      </w:r>
    </w:p>
    <w:sectPr w:rsidR="00B73AA8" w:rsidSect="00FA70C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8C"/>
    <w:rsid w:val="0004168C"/>
    <w:rsid w:val="00107398"/>
    <w:rsid w:val="00986883"/>
    <w:rsid w:val="00A079E0"/>
    <w:rsid w:val="00AF5D03"/>
    <w:rsid w:val="00B73AA8"/>
    <w:rsid w:val="00BA40BD"/>
    <w:rsid w:val="00DE1584"/>
    <w:rsid w:val="00FA70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C5E8"/>
  <w15:chartTrackingRefBased/>
  <w15:docId w15:val="{BCC24E7A-23F3-40FD-BC75-13473B94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F5D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F5D03"/>
    <w:rPr>
      <w:rFonts w:asciiTheme="majorHAnsi" w:eastAsiaTheme="majorEastAsia" w:hAnsiTheme="majorHAnsi" w:cstheme="majorBidi"/>
      <w:spacing w:val="-10"/>
      <w:kern w:val="28"/>
      <w:sz w:val="56"/>
      <w:szCs w:val="56"/>
    </w:rPr>
  </w:style>
  <w:style w:type="character" w:customStyle="1" w:styleId="jsgrdq">
    <w:name w:val="jsgrdq"/>
    <w:basedOn w:val="Standardskriftforavsnitt"/>
    <w:rsid w:val="00B7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Words>
  <Characters>16</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Vu</dc:creator>
  <cp:keywords/>
  <dc:description/>
  <cp:lastModifiedBy>Ivan Vu</cp:lastModifiedBy>
  <cp:revision>6</cp:revision>
  <dcterms:created xsi:type="dcterms:W3CDTF">2020-06-04T16:04:00Z</dcterms:created>
  <dcterms:modified xsi:type="dcterms:W3CDTF">2020-06-04T18:30:00Z</dcterms:modified>
</cp:coreProperties>
</file>